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rPr>
          <w:rFonts w:ascii="XO Thames" w:hAnsi="XO Thames"/>
          <w:b w:val="1"/>
          <w:color w:val="000000"/>
          <w:sz w:val="22"/>
        </w:rPr>
      </w:pPr>
      <w:r>
        <w:rPr>
          <w:rFonts w:ascii="XO Thames" w:hAnsi="XO Thames"/>
          <w:b w:val="1"/>
          <w:color w:val="000000"/>
          <w:sz w:val="22"/>
        </w:rPr>
        <w:t xml:space="preserve">Ответы на вопросы: </w:t>
      </w:r>
    </w:p>
    <w:p w14:paraId="02000000">
      <w:pPr>
        <w:pStyle w:val="Style_1"/>
        <w:rPr>
          <w:rFonts w:ascii="XO Thames" w:hAnsi="XO Thames"/>
          <w:b w:val="1"/>
          <w:color w:val="000000"/>
          <w:sz w:val="22"/>
        </w:rPr>
      </w:pPr>
    </w:p>
    <w:p w14:paraId="03000000">
      <w:pPr>
        <w:spacing w:after="150" w:before="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1.Главным предметом изучения социологии является наука об обществе и социальных процессах. Она изучает социальные явления, их структуру и динамику, а также взаимодействие людей в социальной среде.</w:t>
      </w:r>
    </w:p>
    <w:p w14:paraId="04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Структуры социологии можно разделить на две группы. Первая группа - это теоретические структуры, такие как социологические концепции, модели и теории. Вторая группа - это методы, используемые социологией для сбора, анализа и интерпретации данных, такие как опросы, наблюдение, эксперименты, интервью и другие.</w:t>
      </w:r>
    </w:p>
    <w:p w14:paraId="05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Среди методов социологии можно выделить следующие:</w:t>
      </w:r>
    </w:p>
    <w:p w14:paraId="06000000">
      <w:pPr>
        <w:numPr>
          <w:ilvl w:val="0"/>
          <w:numId w:val="1"/>
        </w:numPr>
        <w:rPr>
          <w:rFonts w:ascii="XO Thames" w:hAnsi="XO Thames"/>
          <w:color w:val="000000"/>
          <w:sz w:val="22"/>
        </w:rPr>
      </w:pPr>
      <w:r>
        <w:rPr>
          <w:rFonts w:ascii="XO Thames" w:hAnsi="XO Thames"/>
          <w:b w:val="0"/>
          <w:i w:val="0"/>
          <w:caps w:val="0"/>
          <w:color w:val="000000"/>
          <w:spacing w:val="0"/>
          <w:sz w:val="22"/>
        </w:rPr>
        <w:t>Социологический опрос: опрос людей с помощью вопросников или интервью;</w:t>
      </w:r>
    </w:p>
    <w:p w14:paraId="07000000">
      <w:pPr>
        <w:numPr>
          <w:ilvl w:val="0"/>
          <w:numId w:val="1"/>
        </w:numPr>
        <w:rPr>
          <w:rFonts w:ascii="XO Thames" w:hAnsi="XO Thames"/>
          <w:color w:val="000000"/>
          <w:sz w:val="22"/>
        </w:rPr>
      </w:pPr>
      <w:r>
        <w:rPr>
          <w:rFonts w:ascii="XO Thames" w:hAnsi="XO Thames"/>
          <w:b w:val="0"/>
          <w:i w:val="0"/>
          <w:caps w:val="0"/>
          <w:color w:val="000000"/>
          <w:spacing w:val="0"/>
          <w:sz w:val="22"/>
        </w:rPr>
        <w:t>Наблюдение: наблюдение за людьми в различных социальных ситуациях;</w:t>
      </w:r>
    </w:p>
    <w:p w14:paraId="08000000">
      <w:pPr>
        <w:numPr>
          <w:ilvl w:val="0"/>
          <w:numId w:val="1"/>
        </w:numPr>
        <w:rPr>
          <w:rFonts w:ascii="XO Thames" w:hAnsi="XO Thames"/>
          <w:color w:val="000000"/>
          <w:sz w:val="22"/>
        </w:rPr>
      </w:pPr>
      <w:r>
        <w:rPr>
          <w:rFonts w:ascii="XO Thames" w:hAnsi="XO Thames"/>
          <w:b w:val="0"/>
          <w:i w:val="0"/>
          <w:caps w:val="0"/>
          <w:color w:val="000000"/>
          <w:spacing w:val="0"/>
          <w:sz w:val="22"/>
        </w:rPr>
        <w:t>Эксперимент: создание условий, в которых можно узнать, как человек будет вести себя в той или иной ситуации;</w:t>
      </w:r>
    </w:p>
    <w:p w14:paraId="09000000">
      <w:pPr>
        <w:numPr>
          <w:ilvl w:val="0"/>
          <w:numId w:val="1"/>
        </w:numPr>
        <w:rPr>
          <w:rFonts w:ascii="XO Thames" w:hAnsi="XO Thames"/>
          <w:color w:val="000000"/>
          <w:sz w:val="22"/>
        </w:rPr>
      </w:pPr>
      <w:r>
        <w:rPr>
          <w:rFonts w:ascii="XO Thames" w:hAnsi="XO Thames"/>
          <w:b w:val="0"/>
          <w:i w:val="0"/>
          <w:caps w:val="0"/>
          <w:color w:val="000000"/>
          <w:spacing w:val="0"/>
          <w:sz w:val="22"/>
        </w:rPr>
        <w:t>Анализ социальных данных: статистический анализ данных о людях, например, анализ социальных опросов.</w:t>
      </w:r>
    </w:p>
    <w:p w14:paraId="0A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Основные функции социологии:</w:t>
      </w:r>
    </w:p>
    <w:p w14:paraId="0B000000">
      <w:pPr>
        <w:numPr>
          <w:ilvl w:val="0"/>
          <w:numId w:val="2"/>
        </w:numPr>
        <w:rPr>
          <w:rFonts w:ascii="XO Thames" w:hAnsi="XO Thames"/>
          <w:color w:val="000000"/>
          <w:sz w:val="22"/>
        </w:rPr>
      </w:pPr>
      <w:r>
        <w:rPr>
          <w:rFonts w:ascii="XO Thames" w:hAnsi="XO Thames"/>
          <w:b w:val="0"/>
          <w:i w:val="0"/>
          <w:caps w:val="0"/>
          <w:color w:val="000000"/>
          <w:spacing w:val="0"/>
          <w:sz w:val="22"/>
        </w:rPr>
        <w:t>Анализ и оценка социальных проблем: социология помогает идентифицировать проблемы, которые потенциально могут стать более серьезными, и предлагать возможные решения;</w:t>
      </w:r>
    </w:p>
    <w:p w14:paraId="0C000000">
      <w:pPr>
        <w:numPr>
          <w:ilvl w:val="0"/>
          <w:numId w:val="2"/>
        </w:numPr>
        <w:rPr>
          <w:rFonts w:ascii="XO Thames" w:hAnsi="XO Thames"/>
          <w:color w:val="000000"/>
          <w:sz w:val="22"/>
        </w:rPr>
      </w:pPr>
      <w:r>
        <w:rPr>
          <w:rFonts w:ascii="XO Thames" w:hAnsi="XO Thames"/>
          <w:b w:val="0"/>
          <w:i w:val="0"/>
          <w:caps w:val="0"/>
          <w:color w:val="000000"/>
          <w:spacing w:val="0"/>
          <w:sz w:val="22"/>
        </w:rPr>
        <w:t>Прогнозирование: социология помогает прогнозировать изменения в обществе и предсказывать тенденции в различных сферах;</w:t>
      </w:r>
    </w:p>
    <w:p w14:paraId="0D000000">
      <w:pPr>
        <w:numPr>
          <w:ilvl w:val="0"/>
          <w:numId w:val="2"/>
        </w:numPr>
        <w:rPr>
          <w:rFonts w:ascii="XO Thames" w:hAnsi="XO Thames"/>
          <w:color w:val="000000"/>
          <w:sz w:val="22"/>
        </w:rPr>
      </w:pPr>
      <w:r>
        <w:rPr>
          <w:rFonts w:ascii="XO Thames" w:hAnsi="XO Thames"/>
          <w:b w:val="0"/>
          <w:i w:val="0"/>
          <w:caps w:val="0"/>
          <w:color w:val="000000"/>
          <w:spacing w:val="0"/>
          <w:sz w:val="22"/>
        </w:rPr>
        <w:t>Изменение состояния общества: социология может помочь проанализировать факторы, влияющие на развитие и изменение общества, и предложить различные решения.</w:t>
      </w:r>
    </w:p>
    <w:p w14:paraId="0E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Социология используется для анализа и понимания общества и его составляющих частей, помогает формированию политических и социальных решений, а также улучшению условий жизни людей.</w:t>
      </w:r>
    </w:p>
    <w:p w14:paraId="0F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2.</w:t>
      </w:r>
      <w:r>
        <w:rPr>
          <w:rFonts w:ascii="XO Thames" w:hAnsi="XO Thames"/>
          <w:b w:val="0"/>
          <w:i w:val="0"/>
          <w:caps w:val="0"/>
          <w:color w:val="000000"/>
          <w:spacing w:val="0"/>
          <w:sz w:val="22"/>
        </w:rPr>
        <w:t xml:space="preserve"> </w:t>
      </w:r>
      <w:r>
        <w:rPr>
          <w:rFonts w:ascii="XO Thames" w:hAnsi="XO Thames"/>
          <w:b w:val="0"/>
          <w:i w:val="0"/>
          <w:caps w:val="0"/>
          <w:color w:val="000000"/>
          <w:spacing w:val="0"/>
          <w:sz w:val="22"/>
        </w:rPr>
        <w:t>Томас Мор — английский государственный деятель и философ эпохи Возрождения. Он предлагал изображение общественного идеала, которое было основано на равенстве и братстве, а также на честности и справедливости, идеи, которые как раз и заложены в его знаменитой книге "Утопия".</w:t>
      </w:r>
    </w:p>
    <w:p w14:paraId="10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Томмазо Кампанелла — итальянский философ и поэт, который занимался многими различными вопросами социологии и политики. Наиболее известна его книга "Государство Солнца", в которой он изображает идеализированное государство, имеющее идеальную форму правления, идеальную экономику и идеальное общество.</w:t>
      </w:r>
    </w:p>
    <w:p w14:paraId="11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Джованни Баттиста Вико — итальянский философ и историк, считается одним из основоположников социологии. Вико был заинтересован в исследовании истории и различных опытах социальной жизни, а также в формировании новых методов исследования и описания общества. Его работа "Новая наука" стала одним из классических текстов социологии.</w:t>
      </w:r>
    </w:p>
    <w:p w14:paraId="12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В целом можно сказать, что эти первые представители социологической мысли сделали важный вклад в развитие социологии, выдвинув новые идеи и концепции, которые стали основой многих современных теорий и исследований. Они заложили основу для дальнейшего развития этой науки.</w:t>
      </w:r>
    </w:p>
    <w:p w14:paraId="13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3. </w:t>
      </w:r>
      <w:r>
        <w:rPr>
          <w:rFonts w:ascii="XO Thames" w:hAnsi="XO Thames"/>
          <w:b w:val="0"/>
          <w:i w:val="0"/>
          <w:caps w:val="0"/>
          <w:color w:val="000000"/>
          <w:spacing w:val="0"/>
          <w:sz w:val="22"/>
        </w:rPr>
        <w:t>Вольтер считал, что общество должно быть основано на разуме, свободе и равенстве перед законом. Он боролся с феодальной аристократией, церковной властью и абсолютизмом, и высказывался за права человека, свободу вероисповедания, свободу слова и прессы.</w:t>
      </w:r>
    </w:p>
    <w:p w14:paraId="14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Ж.Руссо считал, что человек по природе добр и свободен, но общество подавляет его и делает зависимым от других людей. Он выступал за общественный контракт, равенство перед законом, свободу личности и гражданские свободы, а также за универсальное образование.</w:t>
      </w:r>
    </w:p>
    <w:p w14:paraId="15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Ш.Монтенскье считал, что свобода и права человека обеспечиваются разделением власти на законодательную, исполнительную и судебную. Он выступал за конституционное государство и ограничение власти монархии, а также за национальную суверенность и права граждан.</w:t>
      </w:r>
    </w:p>
    <w:p w14:paraId="16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Французские просветители выступали за свободу личности, равенство перед законом и принцип правового государства. Они признавали значение образования и знаний в развитии человечества, а также выступали за гуманизм и толерантность.</w:t>
      </w:r>
    </w:p>
    <w:p w14:paraId="17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4</w:t>
      </w:r>
      <w:r>
        <w:rPr>
          <w:rFonts w:ascii="XO Thames" w:hAnsi="XO Thames"/>
          <w:b w:val="0"/>
          <w:i w:val="0"/>
          <w:caps w:val="0"/>
          <w:color w:val="000000"/>
          <w:spacing w:val="0"/>
          <w:sz w:val="22"/>
        </w:rPr>
        <w:t xml:space="preserve">. </w:t>
      </w:r>
      <w:r>
        <w:rPr>
          <w:rFonts w:ascii="XO Thames" w:hAnsi="XO Thames"/>
          <w:b w:val="0"/>
          <w:i w:val="0"/>
          <w:caps w:val="0"/>
          <w:color w:val="000000"/>
          <w:spacing w:val="0"/>
          <w:sz w:val="22"/>
        </w:rPr>
        <w:t>Огюст Конт и Герберт Спенсер - основоположники социологии. Огюст Конт считается отцом позитивизма и разработал концепцию социологического познания, согласно которой социология исторически принадлежит к фазе научных знаний, а не религиозного мировоззрения. Конт связывал все явления жизни общества социальными факторами и утверждал, что все социальные отношения исходят из родства, а затем формируются семьи, кланы, племена, государства и т.д.</w:t>
      </w:r>
    </w:p>
    <w:p w14:paraId="18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Герберт Спенсер, в свою очередь, разработал концепцию органического общества, в котором каждый элемент выполняет свою функцию в системе. Спенсер утверждал, что основным принципом общества является эволюция и социальная дарвинистика, согласно которой слабые и малочисленные группы обречены на вымирание, а более сильные прогрессируют и выживают.</w:t>
      </w:r>
    </w:p>
    <w:p w14:paraId="19000000">
      <w:pPr>
        <w:spacing w:after="0" w:before="150"/>
        <w:ind w:firstLine="0" w:left="0" w:right="0"/>
        <w:jc w:val="left"/>
        <w:rPr>
          <w:rFonts w:ascii="XO Thames" w:hAnsi="XO Thames"/>
          <w:b w:val="0"/>
          <w:i w:val="0"/>
          <w:caps w:val="0"/>
          <w:color w:val="000000"/>
          <w:spacing w:val="0"/>
          <w:sz w:val="22"/>
          <w:shd w:fill="343541" w:val="clear"/>
        </w:rPr>
      </w:pPr>
      <w:r>
        <w:rPr>
          <w:rFonts w:ascii="XO Thames" w:hAnsi="XO Thames"/>
          <w:b w:val="0"/>
          <w:i w:val="0"/>
          <w:caps w:val="0"/>
          <w:color w:val="000000"/>
          <w:spacing w:val="0"/>
          <w:sz w:val="22"/>
        </w:rPr>
        <w:t>Конт и Спенсер сформировали социологию как научную дисциплину, основанную на эмпирических фактах и научном методе исследования. Они исходили из идеи, что социальные явления можно изучать на основе фактов, а не только теории, и полагали, что социология должна поставить своей целью улучшение общества.</w:t>
      </w:r>
    </w:p>
    <w:p w14:paraId="1A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5. </w:t>
      </w:r>
      <w:r>
        <w:rPr>
          <w:rFonts w:ascii="XO Thames" w:hAnsi="XO Thames"/>
          <w:b w:val="0"/>
          <w:i w:val="0"/>
          <w:caps w:val="0"/>
          <w:color w:val="000000"/>
          <w:spacing w:val="0"/>
          <w:sz w:val="22"/>
        </w:rPr>
        <w:t>Макс Вебер - немецкий социолог, философ, экономист и политолог, создатель теории социальной действительности. Он рассматривал социальную действительность как результат взаимодействия индивидов и общественных институтов, а также выделял четыре типа власти: традиционную, харизматическую, рационально-легальную и экономическую.</w:t>
      </w:r>
    </w:p>
    <w:p w14:paraId="1B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Эмиль Дюркгейм  - французский социолог, основатель социологии культуры и социальной организации. В своих работах он выделял социальные факты и группы, исследовал роль религии в обществе, а также защищал автономию социологии как науки. Дюркгейм также выделял три типа социальной солидарности: механическую, органическую и регулятивную.</w:t>
      </w:r>
    </w:p>
    <w:p w14:paraId="1C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Оба ученых рассматривали социальную реальность как сложную и динамичную систему, исследуя ее через определенные концепты и теории. В то же время, у них были различные подходы к пониманию причинности и социальной структуры.</w:t>
      </w:r>
    </w:p>
    <w:p w14:paraId="1D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6. </w:t>
      </w:r>
      <w:r>
        <w:rPr>
          <w:rFonts w:ascii="XO Thames" w:hAnsi="XO Thames"/>
          <w:b w:val="0"/>
          <w:i w:val="0"/>
          <w:caps w:val="0"/>
          <w:color w:val="000000"/>
          <w:spacing w:val="0"/>
          <w:sz w:val="22"/>
        </w:rPr>
        <w:t>Концепция Карла Маркса в социологии основывается на теории классовой борьбы. Он предполагает, что в истории общества происходит постоянная борьба между двумя базовыми классами - буржуазией, обладающей средствами производства, и пролетариатом, работающим на этих средствах производства. Маркс считал, что буржуазия использует свое положение для эксплуатации пролетариата и удерживания власти в обществе.</w:t>
      </w:r>
    </w:p>
    <w:p w14:paraId="1E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Маркс также разработал теорию фетишизма товара, в которой он говорил о том, что в современном капиталистическом обществе товары обретают божественный характер, а их цена является следствием социального взаимодействия покупателя и продавца, а не реальной стоимости товара. Он также обратил внимание на то, что общество становится все более авторизированным, и люди теряют связь друг с другом в специализированном капиталистическом обществе.</w:t>
      </w:r>
    </w:p>
    <w:p w14:paraId="1F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Общий взгляд  Маркса в социологии подчеркивает важность классовой борьбы в обществе и критикует капитализм, выдвигая идею о необходимости установления социально-экономической системы, которая учитывала бы интересы всех слоев общества.</w:t>
      </w:r>
    </w:p>
    <w:p w14:paraId="20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7.</w:t>
      </w:r>
      <w:r>
        <w:rPr>
          <w:rFonts w:ascii="XO Thames" w:hAnsi="XO Thames"/>
          <w:b w:val="0"/>
          <w:i w:val="0"/>
          <w:caps w:val="0"/>
          <w:color w:val="000000"/>
          <w:spacing w:val="0"/>
          <w:sz w:val="22"/>
        </w:rPr>
        <w:t>Прикладная социология Чикагской школы начала 20 века была ориентирована на решение практических проблем, связанных с промышленностью, городской жизнью и социальным устройством общества. Основными представителями школы были Л. Уорд, Ф. Гуддингс и Р. Парк.</w:t>
      </w:r>
    </w:p>
    <w:p w14:paraId="21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Л. Уорд разработал концепцию прикладной социологии, основанной на идеях социальной инженерии и социального воспитания. Он выдвинул концепцию управления социальными процессами и разработал методы исследования социальных явлений.</w:t>
      </w:r>
    </w:p>
    <w:p w14:paraId="22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Ф. Гуддингс занимался социальными проблемами городской среды, исследовал социально-экономическую структуру городов и разработал концепцию «чистого города».</w:t>
      </w:r>
    </w:p>
    <w:p w14:paraId="23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Р. Парк проводил исследования в области социальной антропологии, городской </w:t>
      </w:r>
      <w:r>
        <w:rPr>
          <w:rFonts w:ascii="XO Thames" w:hAnsi="XO Thames"/>
          <w:b w:val="0"/>
          <w:i w:val="0"/>
          <w:caps w:val="0"/>
          <w:color w:val="000000"/>
          <w:spacing w:val="0"/>
          <w:sz w:val="22"/>
        </w:rPr>
        <w:t xml:space="preserve">социологии и лингвистики. Он выдвинул концепцию «устьевой теории», согласно которой социальная реальность может быть понята только как результат </w:t>
      </w:r>
      <w:r>
        <w:rPr>
          <w:rFonts w:ascii="XO Thames" w:hAnsi="XO Thames"/>
          <w:b w:val="0"/>
          <w:i w:val="0"/>
          <w:caps w:val="0"/>
          <w:color w:val="000000"/>
          <w:spacing w:val="0"/>
          <w:sz w:val="22"/>
        </w:rPr>
        <w:t>взаимодействия множества индивидуальных действий.</w:t>
      </w:r>
    </w:p>
    <w:p w14:paraId="24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Чикагская школа ставила перед собой задачу применения социологических знаний для решения практических проблем и повышения качества жизни в городской среде. Она считала, что социолог должен быть активным участником социального преобразования.</w:t>
      </w:r>
    </w:p>
    <w:p w14:paraId="25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8. </w:t>
      </w:r>
      <w:r>
        <w:rPr>
          <w:rFonts w:ascii="XO Thames" w:hAnsi="XO Thames"/>
          <w:b w:val="0"/>
          <w:i w:val="0"/>
          <w:caps w:val="0"/>
          <w:color w:val="000000"/>
          <w:spacing w:val="0"/>
          <w:sz w:val="22"/>
        </w:rPr>
        <w:t>Раймон Арон - французский философ и социолог. Он был профессором политологии в Сорбонне и известен своими работами в области международных отношений. Он разработал концепцию "рабочего интеллекта", которая описывает способность человека понимать сложные идеи и аргументы. Его взгляды сосредоточены на понимании и анализе масштабных социальных процессов.</w:t>
      </w:r>
    </w:p>
    <w:p w14:paraId="26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Талькотт Парсонс - американский социолог, считающийся одним из основоположников современной социологии. Он известен своими теоретическими работами, особенно в области социальных функций и систем. Его теория системного функционализма описывает общественные системы как функциональные единицы. Он также считал, что социальные системы должны иметь определенные правила и нормы, которые поддерживают их функционирование.</w:t>
      </w:r>
    </w:p>
    <w:p w14:paraId="27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Арон и Парсонс были известными учеными, которые сделали значительный вклад в развитие социологии. Они оставили наследие из теорий и концепций, которые продолжают быть актуальными исследователями в настоящее время.</w:t>
      </w:r>
    </w:p>
    <w:p w14:paraId="28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9</w:t>
      </w:r>
      <w:r>
        <w:rPr>
          <w:rFonts w:ascii="XO Thames" w:hAnsi="XO Thames"/>
          <w:b w:val="0"/>
          <w:i w:val="0"/>
          <w:caps w:val="0"/>
          <w:color w:val="000000"/>
          <w:spacing w:val="0"/>
          <w:sz w:val="22"/>
        </w:rPr>
        <w:t xml:space="preserve">. </w:t>
      </w:r>
      <w:r>
        <w:rPr>
          <w:rFonts w:ascii="XO Thames" w:hAnsi="XO Thames"/>
          <w:b w:val="0"/>
          <w:i w:val="0"/>
          <w:caps w:val="0"/>
          <w:color w:val="000000"/>
          <w:spacing w:val="0"/>
          <w:sz w:val="22"/>
        </w:rPr>
        <w:t>Критическая социология Франкфуртской школы - это направление в социологии, созданное в Германии в 1920-х годах. Оно объединяет философский подход с методологией социологических исследований и посвящено анализу капиталистического общества и критике его основных принципов и явлений.</w:t>
      </w:r>
    </w:p>
    <w:p w14:paraId="29000000">
      <w:pPr>
        <w:spacing w:after="15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Критические социологи Франкфуртской школы утверждают, что капитализм порождает социальные и экономические противоречия, которые не могут быть разрешены в рамках текущей социальной системы. Они критикуют существующие социально-экономические отношения, технологический прогресс, массовую культуру и образование, которые они считают контролируемыми инструментами социальной и экономической власти.</w:t>
      </w:r>
    </w:p>
    <w:p w14:paraId="2A000000">
      <w:pPr>
        <w:spacing w:after="150" w:before="150"/>
        <w:ind w:firstLine="0" w:left="0" w:right="0"/>
        <w:jc w:val="left"/>
        <w:rPr>
          <w:rFonts w:ascii="XO Thames" w:hAnsi="XO Thames"/>
          <w:b w:val="0"/>
          <w:i w:val="0"/>
          <w:caps w:val="0"/>
          <w:color w:val="000000"/>
          <w:spacing w:val="0"/>
          <w:sz w:val="22"/>
          <w:shd w:fill="343541" w:val="clear"/>
        </w:rPr>
      </w:pPr>
      <w:r>
        <w:rPr>
          <w:rFonts w:ascii="XO Thames" w:hAnsi="XO Thames"/>
          <w:b w:val="0"/>
          <w:i w:val="0"/>
          <w:caps w:val="0"/>
          <w:color w:val="000000"/>
          <w:spacing w:val="0"/>
          <w:sz w:val="22"/>
        </w:rPr>
        <w:t>Критическая социология Франкфуртской школы является первым крупным теоретическим течением, которое сфокусировалось на роли культуры, идеологии и массовых коммуникациях в обществе. Оно связано с именами таких мыслителей, как Макс Хоркгаймер, Теодор Адорно, Эрих Фромм, Герберт Маркузе, Юрген Хабермас и другие.</w:t>
      </w:r>
    </w:p>
    <w:p w14:paraId="2B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10. </w:t>
      </w:r>
      <w:r>
        <w:rPr>
          <w:rFonts w:ascii="XO Thames" w:hAnsi="XO Thames"/>
          <w:color w:val="000000"/>
          <w:sz w:val="22"/>
        </w:rPr>
        <w:t>Яков Данилевский - российский философ, социолог и историк, который разработал концепцию "цивилизаций" и провел исследования общественной жизни разных народов и наций.</w:t>
      </w:r>
    </w:p>
    <w:p w14:paraId="2C000000">
      <w:pPr>
        <w:rPr>
          <w:rFonts w:ascii="XO Thames" w:hAnsi="XO Thames"/>
          <w:color w:val="000000"/>
          <w:sz w:val="22"/>
        </w:rPr>
      </w:pPr>
    </w:p>
    <w:p w14:paraId="2D000000">
      <w:pPr>
        <w:rPr>
          <w:rFonts w:ascii="XO Thames" w:hAnsi="XO Thames"/>
          <w:color w:val="000000"/>
          <w:sz w:val="22"/>
        </w:rPr>
      </w:pPr>
      <w:r>
        <w:rPr>
          <w:rFonts w:ascii="XO Thames" w:hAnsi="XO Thames"/>
          <w:color w:val="000000"/>
          <w:sz w:val="22"/>
        </w:rPr>
        <w:t>Лев Мечников - российский социолог и зоолог, который создал учение о социальной дарвинистике, согласно которому в обществе выживают сильнейшие и адаптивные.</w:t>
      </w:r>
    </w:p>
    <w:p w14:paraId="2E000000">
      <w:pPr>
        <w:rPr>
          <w:rFonts w:ascii="XO Thames" w:hAnsi="XO Thames"/>
          <w:color w:val="000000"/>
          <w:sz w:val="22"/>
        </w:rPr>
      </w:pPr>
    </w:p>
    <w:p w14:paraId="2F000000">
      <w:pPr>
        <w:rPr>
          <w:rFonts w:ascii="XO Thames" w:hAnsi="XO Thames"/>
          <w:color w:val="000000"/>
          <w:sz w:val="22"/>
        </w:rPr>
      </w:pPr>
      <w:r>
        <w:rPr>
          <w:rFonts w:ascii="XO Thames" w:hAnsi="XO Thames"/>
          <w:color w:val="000000"/>
          <w:sz w:val="22"/>
        </w:rPr>
        <w:t>Николай Михайловский - российский публицист, философ и социолог, проводивший анализ социальных противоречий на Западе и в России.</w:t>
      </w:r>
    </w:p>
    <w:p w14:paraId="30000000">
      <w:pPr>
        <w:rPr>
          <w:rFonts w:ascii="XO Thames" w:hAnsi="XO Thames"/>
          <w:color w:val="000000"/>
          <w:sz w:val="22"/>
        </w:rPr>
      </w:pPr>
    </w:p>
    <w:p w14:paraId="31000000">
      <w:pPr>
        <w:rPr>
          <w:rFonts w:ascii="XO Thames" w:hAnsi="XO Thames"/>
          <w:color w:val="000000"/>
          <w:sz w:val="22"/>
        </w:rPr>
      </w:pPr>
      <w:r>
        <w:rPr>
          <w:rFonts w:ascii="XO Thames" w:hAnsi="XO Thames"/>
          <w:color w:val="000000"/>
          <w:sz w:val="22"/>
        </w:rPr>
        <w:t>Михаил Ковалевский - российский зоолог и социолог, который изучал эволюционное развитие человеческого общества и пришел к выводу о необходимости социальных реформ в России.</w:t>
      </w:r>
    </w:p>
    <w:p w14:paraId="32000000">
      <w:pPr>
        <w:rPr>
          <w:rFonts w:ascii="XO Thames" w:hAnsi="XO Thames"/>
          <w:color w:val="000000"/>
          <w:sz w:val="22"/>
        </w:rPr>
      </w:pPr>
    </w:p>
    <w:p w14:paraId="33000000">
      <w:pPr>
        <w:rPr>
          <w:rFonts w:ascii="XO Thames" w:hAnsi="XO Thames"/>
          <w:color w:val="000000"/>
          <w:sz w:val="22"/>
        </w:rPr>
      </w:pPr>
      <w:r>
        <w:rPr>
          <w:rFonts w:ascii="XO Thames" w:hAnsi="XO Thames"/>
          <w:color w:val="000000"/>
          <w:sz w:val="22"/>
        </w:rPr>
        <w:t>Алексей Лавров - российский социолог и философ, автор работ о государственном устройстве и социальных противоречиях в российском обществе.</w:t>
      </w:r>
    </w:p>
    <w:p w14:paraId="34000000">
      <w:pPr>
        <w:spacing w:after="0" w:before="150"/>
        <w:ind w:firstLine="0" w:left="0" w:right="0"/>
        <w:jc w:val="left"/>
        <w:rPr>
          <w:rFonts w:ascii="XO Thames" w:hAnsi="XO Thames"/>
          <w:b w:val="0"/>
          <w:i w:val="0"/>
          <w:caps w:val="0"/>
          <w:color w:val="000000"/>
          <w:spacing w:val="0"/>
          <w:sz w:val="22"/>
        </w:rPr>
      </w:pPr>
      <w:r>
        <w:rPr>
          <w:rFonts w:ascii="XO Thames" w:hAnsi="XO Thames"/>
          <w:color w:val="000000"/>
          <w:sz w:val="22"/>
        </w:rPr>
        <w:t>Социологическая мысль России 19 века была связана с поиском путей модернизации общества, анализом социальных неравенств и исследованием разных аспектов социальной жизни. Многие ученые того времени открытым образом критиковали правящую элиту и старались привлечь внимание к социальным проблемам и людским страданиям.</w:t>
      </w:r>
    </w:p>
    <w:p w14:paraId="35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11. </w:t>
      </w:r>
      <w:r>
        <w:rPr>
          <w:rFonts w:ascii="XO Thames" w:hAnsi="XO Thames"/>
          <w:color w:val="000000"/>
          <w:sz w:val="22"/>
        </w:rPr>
        <w:t>Михаил Бакунин и Петр Кропоткин – известные анархисты XIX века, которые разрабатывали свои теории общественного развития. Основным принципом является отрицание государства и государственной власти. Они считали, что общество должно быть организовано на принципах добровольности, равенства и свободы. Бакунин предлагал революцию как способ установления анархии, а Кропоткин считал, что анархия может быть достигнута путем эволюционного развития общества и взаимопомощи. Они также подчеркивали важность коллективной работы и отказывались от идеи частной собственности на землю и другие природные ресурсы. Одним из главных направлений их теорий было развитие анархо-коммунизма, который предполагал общественное владение и распределение ресурсов на основе нужд каждого.</w:t>
      </w:r>
    </w:p>
    <w:p w14:paraId="36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12. </w:t>
      </w:r>
      <w:r>
        <w:rPr>
          <w:rFonts w:ascii="XO Thames" w:hAnsi="XO Thames"/>
          <w:b w:val="0"/>
          <w:i w:val="0"/>
          <w:caps w:val="0"/>
          <w:color w:val="000000"/>
          <w:spacing w:val="0"/>
          <w:sz w:val="22"/>
          <w:highlight w:val="white"/>
        </w:rPr>
        <w:t>Марксистская социология - одна из наиболее влиятельных теоретических движений в области социальных наук, которая основывается на теориях и работах Карла Маркса и Фридриха Энгельса.</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Направление марксистской социологии в России развивалось несколько по-другому, чем в других странах. На протяжении советской эпохи, марксизм и социология были близко связаны, и социология часто рассматривалась как «служба идеологии».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Тем не менее, с началом перестройки в 1980-х годах, марксистская социология начала переживать обновление. Теоретические работы исследователей начали перенаправляться на темы, связанные с социальным неравенством, классовой борьбой, гендерными и расовыми вопросами, а также на исследования культуры и идеологии в современном обществе.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В конце 1990-х годов, с распадом СССР, марксистская социология начала подвергаться новой волне изменений. Многие исследователи стали ориентироваться на развитие российской социологии в европейском контексте, и марксистские идеи и термины стали встраиваться в более широкую социологическую теорию.</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Важным фактором эволюции марксистской социологии в России стала переходная экономика и появление свободного рынка. Это привело к изменению экономической структуры страны, а также к возникновению новых социальных классов и групп. Исследования марксистских теории стали эффективным способом понимания таких изменений на уровне социологической теории.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Направление эволюции марксистской социологии в России отличается от других стран. Изменения в социально-экономической структуре страны и появление новых социальных групп привели к изменению фокуса марксистских исследований в России. Эти исследования направлены на понимание современной общественной жизни, и новые термины и идеи встраиваются в более широкую социологическую теорию.</w:t>
      </w:r>
    </w:p>
    <w:p w14:paraId="37000000">
      <w:pPr>
        <w:spacing w:after="0" w:before="150"/>
        <w:ind w:firstLine="0" w:left="0"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13. </w:t>
      </w:r>
      <w:r>
        <w:rPr>
          <w:rFonts w:ascii="XO Thames" w:hAnsi="XO Thames"/>
          <w:b w:val="0"/>
          <w:i w:val="0"/>
          <w:caps w:val="0"/>
          <w:color w:val="000000"/>
          <w:spacing w:val="0"/>
          <w:sz w:val="22"/>
          <w:highlight w:val="white"/>
        </w:rPr>
        <w:t>Социологическая концепция П.А. Сорокина – это теория общественного развития, которая была разработана американским социологом в первой половине XX века. Ключевыми терминами этой концепции являются "культура", "идеальная культура", "реальная культура" и "национальный характер". Сорокин считал, что культура – это основополагающий фактор общественного развития, который влияет на социальные процессы и изменения в обществе. Идеальная культура – это та культура, которая создается идеальностями и ценностями, а реальная культура – это та культура, которая существует на самом деле.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Направление социологической концепции П.А. Сорокина – это "циклическое движение культурных форм". Согласно этой теории, культура проходит через несколько стадий в своем развитии: интеграционную, тенденциозную, дезинтеграционную и регенерационную. Каждая стадия включает в себя определенные процессы и изменения в обществе. Основной принцип этой концепции – это то, что каждая культура неизбежно проходит через циклы, которые повторяются со временем. Это связано с изменениями в социальных условиях, экономическом и политическом развитии общества.</w:t>
      </w:r>
    </w:p>
    <w:p w14:paraId="38000000">
      <w:pPr>
        <w:spacing w:after="0" w:before="150"/>
        <w:ind w:firstLine="0" w:left="0" w:right="0"/>
        <w:jc w:val="left"/>
        <w:rPr>
          <w:rFonts w:ascii="XO Thames" w:hAnsi="XO Thames"/>
          <w:b w:val="0"/>
          <w:i w:val="0"/>
          <w:caps w:val="0"/>
          <w:color w:val="000000"/>
          <w:spacing w:val="0"/>
          <w:sz w:val="22"/>
        </w:rPr>
      </w:pPr>
      <w:r>
        <w:rPr>
          <w:rFonts w:ascii="XO Thames" w:hAnsi="XO Thames"/>
          <w:color w:val="000000"/>
          <w:sz w:val="22"/>
        </w:rPr>
        <w:br/>
      </w:r>
      <w:r>
        <w:rPr>
          <w:rFonts w:ascii="XO Thames" w:hAnsi="XO Thames"/>
          <w:b w:val="0"/>
          <w:i w:val="0"/>
          <w:caps w:val="0"/>
          <w:color w:val="000000"/>
          <w:spacing w:val="0"/>
          <w:sz w:val="22"/>
          <w:highlight w:val="white"/>
        </w:rPr>
        <w:t>Социологическая концепция П.А. Сорокина остроумно разработана, но в настоящее время она стала предметом серьезных дебатов и критики. Некоторые социологи полагают, что концепция Сорокина слишком сильно ориентирована на теоретические аспекты культуры, игнорируя практические условия, которые могут повлиять на изменения в обществе. Многие также считают, что концепция Сорокина устарела и не учитывает современных вызовов, таких как миграция и меж культурное взаимодействие.</w:t>
      </w:r>
    </w:p>
    <w:p w14:paraId="39000000">
      <w:pPr>
        <w:spacing w:after="0" w:before="150"/>
        <w:ind w:firstLine="0" w:left="0" w:right="0"/>
        <w:jc w:val="left"/>
        <w:rPr>
          <w:rFonts w:ascii="XO Thames" w:hAnsi="XO Thames"/>
          <w:b w:val="0"/>
          <w:i w:val="0"/>
          <w:caps w:val="0"/>
          <w:color w:val="000000"/>
          <w:spacing w:val="0"/>
          <w:sz w:val="22"/>
        </w:rPr>
      </w:pPr>
      <w:r>
        <w:rPr>
          <w:rFonts w:ascii="XO Thames" w:hAnsi="XO Thames"/>
          <w:color w:val="000000"/>
          <w:sz w:val="22"/>
        </w:rPr>
        <w:t xml:space="preserve">14. </w:t>
      </w:r>
      <w:r>
        <w:rPr>
          <w:rFonts w:ascii="XO Thames" w:hAnsi="XO Thames"/>
          <w:b w:val="0"/>
          <w:i w:val="0"/>
          <w:caps w:val="0"/>
          <w:color w:val="000000"/>
          <w:spacing w:val="0"/>
          <w:sz w:val="22"/>
          <w:highlight w:val="white"/>
        </w:rPr>
        <w:t>Общество - это социальное образование, которое включает в себя совокупность людей, объединенных общими целями, интересами. Социология изучает общество как целостность, в рамках которой обсуждаются те процессы, которые происходят в обществе, а также влияние на них социальной среды.</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Социологи в своей работе используют следующие термины: социальная структура, социальная организация, социальный институт, социальный процесс, социальный конфликт, социальная мобильность, социальный контроль, социальное неравенство, социальная группа, социальная роль и социальная норма.</w:t>
      </w:r>
      <w:r>
        <w:rPr>
          <w:rFonts w:ascii="XO Thames" w:hAnsi="XO Thames"/>
          <w:b w:val="0"/>
          <w:i w:val="0"/>
          <w:caps w:val="0"/>
          <w:color w:val="000000"/>
          <w:spacing w:val="0"/>
          <w:sz w:val="22"/>
          <w:highlight w:val="white"/>
        </w:rPr>
        <w:t>Направление исследований социологии охватывает различные области, такие как социальная стратификация, социальная дифференциация, социальная мобильность, социальный контроль, социальная психология, социальная структура, социальная организация, социальные изменения, социальная антропология и многие другие.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Общество может быть классифицировано по различным основаниям. В социологии существует несколько типологий обществ: примитивное общество, аграрное общество, индустриальное общество, постиндустриальное общество.</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Примитивное общество - это традиционное общество, которое возникло наиболее рано и отличалось отсутствием развитой технологии и установленных институтов.</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Аграрное общество - это общество, в котором сельское хозяйство является основным способом жизни. Оно возникло с развитием земледелия.</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Индустриальное общество - это общество, в котором основным производственным отраслям стали промышленность и машиностроение.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Постиндустриальное общество - это общество, в котором основной ролью стали услуги и информационные технологии.</w:t>
      </w:r>
    </w:p>
    <w:p w14:paraId="3A000000">
      <w:pPr>
        <w:spacing w:after="0" w:before="150"/>
        <w:ind w:firstLine="0" w:left="0" w:right="0"/>
        <w:jc w:val="left"/>
        <w:rPr>
          <w:rFonts w:ascii="XO Thames" w:hAnsi="XO Thames"/>
          <w:b w:val="0"/>
          <w:i w:val="0"/>
          <w:caps w:val="0"/>
          <w:color w:val="000000"/>
          <w:spacing w:val="0"/>
          <w:sz w:val="22"/>
        </w:rPr>
      </w:pPr>
      <w:r>
        <w:rPr>
          <w:rFonts w:ascii="XO Thames" w:hAnsi="XO Thames"/>
          <w:color w:val="000000"/>
          <w:sz w:val="22"/>
        </w:rPr>
        <w:t xml:space="preserve">15. </w:t>
      </w:r>
      <w:r>
        <w:rPr>
          <w:rFonts w:ascii="XO Thames" w:hAnsi="XO Thames"/>
          <w:b w:val="0"/>
          <w:i w:val="0"/>
          <w:caps w:val="0"/>
          <w:color w:val="000000"/>
          <w:spacing w:val="0"/>
          <w:sz w:val="22"/>
          <w:highlight w:val="white"/>
        </w:rPr>
        <w:t>Системный подход в определении общества - это комплексный научный подход, который позволяет рассматривать общество как единое целое, состоящее из различных элементов, связанных между собой в определенный порядок. Термин «системный» означает, что общество рассматривается как сложная система, где каждый элемент является важной частью целого.</w:t>
      </w:r>
      <w:r>
        <w:rPr>
          <w:rFonts w:ascii="XO Thames" w:hAnsi="XO Thames"/>
          <w:b w:val="0"/>
          <w:i w:val="0"/>
          <w:caps w:val="0"/>
          <w:color w:val="000000"/>
          <w:spacing w:val="0"/>
          <w:sz w:val="22"/>
          <w:highlight w:val="white"/>
        </w:rPr>
        <w:t>Понятие системного подхода относится к области научного знания, которая называется системной теорией. Ее основными понятиями являются система, элементы, свойства, отношения и окружение. Системный подход применяется в различных областях знания, таких как экономика, социология, психология, биология, политология и др.</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Ключевой идеей системного подхода является то, что каждый элемент является частью более крупной системы, которая в свою очередь является частью еще более крупной системы и т.д. При этом вся система состоит из взаимосвязанных элементов, которые влияют друг на друга и определяют ее свойства и функционирование.</w:t>
      </w:r>
      <w:r>
        <w:rPr>
          <w:rFonts w:ascii="XO Thames" w:hAnsi="XO Thames"/>
          <w:color w:val="000000"/>
          <w:sz w:val="22"/>
        </w:rPr>
        <w:br/>
      </w:r>
      <w:r>
        <w:rPr>
          <w:rFonts w:ascii="XO Thames" w:hAnsi="XO Thames"/>
          <w:b w:val="0"/>
          <w:i w:val="0"/>
          <w:caps w:val="0"/>
          <w:color w:val="000000"/>
          <w:spacing w:val="0"/>
          <w:sz w:val="22"/>
          <w:highlight w:val="white"/>
        </w:rPr>
        <w:t>Одним из направлений системного подхода, которое связано с определением общества, является системно-структурный подход. Он представляет общество как сложную систему взаимосвязанных элементов, которые образуют определенную структуру. Изучение этой структуры и ее взаимосвязей помогает получить представление о функционировании общества и выявить причины возникающих в нем процессов.</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Несмотря на то, что системный подход к определению общества может показаться сложным и абстрактным, он имеет высокий уровень научной значимости и приложения в различных областях знания. При изучении общества в рамках системного подхода необходимо учитывать множество переменных, которые могут влиять на его функционирование.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 xml:space="preserve">16. </w:t>
      </w:r>
      <w:r>
        <w:rPr>
          <w:rFonts w:ascii="XO Thames" w:hAnsi="XO Thames"/>
          <w:b w:val="0"/>
          <w:i w:val="0"/>
          <w:caps w:val="0"/>
          <w:color w:val="000000"/>
          <w:spacing w:val="0"/>
          <w:sz w:val="22"/>
          <w:highlight w:val="white"/>
        </w:rPr>
        <w:t>Социальная стратификация – это процесс распределения людей по уровням социальной и экономической значимости. Это означает, что в обществе есть люди, которые имеют больше прав, возможностей и активных ресурсов, чем другие, в зависимости от их статуса и положения в обществе. Основными терминами, используемыми для описания социальной стратификации общества, являются классы, слои, сословия и касты.</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Классы – это группы людей, которые обладают одинаковыми свойствами, такими как уровень дохода, имущества, образования и престижа. Эти группы занимают определенное положение в экономическом, политическом и культурном пространстве. Классы обычно разделяются на верхние, средние и низкие.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Слои – это группы людей, которые выделяются по своему положению в обществе, на основе таких факторов, как образование, профессия и доход. При этом слои обычно не имеют четкой границы между собой и могут пересекаться.</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Сословия – это группы людей, которые представляют себе особый социальный, юридический и политический статус в обществе. Они могут быть определены по роду ремесла, происхождению, национальности и тому подобному.</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Касты – это группы людей, которые разделены на основе наследуемых свойств, таких как религия, раса или происхождение. Кастовая система существует в Южной Азии, преимущественно в Индии и Пакистане, где она определяет положение людей в обществе, а также дает понимание того, как они должны вести себя в социальных и культурных сферах.</w:t>
      </w:r>
      <w:r>
        <w:rPr>
          <w:rFonts w:ascii="XO Thames" w:hAnsi="XO Thames"/>
          <w:color w:val="000000"/>
          <w:sz w:val="22"/>
        </w:rPr>
        <w:br/>
      </w:r>
    </w:p>
    <w:p w14:paraId="3B000000">
      <w:pPr>
        <w:spacing w:after="0" w:before="150"/>
        <w:ind w:firstLine="0" w:left="0" w:right="0"/>
        <w:jc w:val="left"/>
        <w:rPr>
          <w:rFonts w:ascii="XO Thames" w:hAnsi="XO Thames"/>
          <w:b w:val="0"/>
          <w:i w:val="0"/>
          <w:caps w:val="0"/>
          <w:color w:val="000000"/>
          <w:spacing w:val="0"/>
          <w:sz w:val="22"/>
        </w:rPr>
      </w:pPr>
      <w:r>
        <w:rPr>
          <w:rFonts w:ascii="XO Thames" w:hAnsi="XO Thames"/>
          <w:color w:val="000000"/>
          <w:sz w:val="22"/>
        </w:rPr>
        <w:t xml:space="preserve">17. </w:t>
      </w:r>
      <w:r>
        <w:rPr>
          <w:rFonts w:ascii="XO Thames" w:hAnsi="XO Thames"/>
          <w:b w:val="0"/>
          <w:i w:val="0"/>
          <w:caps w:val="0"/>
          <w:color w:val="000000"/>
          <w:spacing w:val="0"/>
          <w:sz w:val="22"/>
          <w:highlight w:val="white"/>
        </w:rPr>
        <w:t>Социальная дифференциация – это процесс, в результате которого общество развивается по направлению к более сложной структуре, в которой возникают новые социальные группы на основе различных признаков, таких как пол, возраст, образование, занятость, доход и т.д. Иными словами, различные группы людей получают различные возможности, условия и преимущества в обществе, что приводит к социальной дифференциации.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Социальная стратификация – это процесс формирования социальных слоев на основе различий в доходах, власти, статусе, образовании, престиже и других факторах, которые отделяют одни социальные группы от других. За счет стратификации люди получают различные возможности и бенефиты, что приводит к повышению уровня социальной дифференциации.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Социальное неравенство – это отсутствие равенства в обществе, то есть наличие определенных различий по показателям, таким как доход, благосостояние, образование, здоровье и т.д. Социальное неравенство может быть как объективным (качественным), так и субъективным (количественным).</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Социально-экономическое неравенство – это разница между различными категориями людей в обществе в плане доходов. Социально-экономическое неравенство обусловлено различиями в зарплате, пенсионном возрасте, уровне безработицы, доступности к качественному жилью и др.</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Сегрегация – это процесс разделения людей на группы на основе культурных, расовых, этнических, социоэкономических и других признаков. Такое разделение может привести к ограниченным возможностям, дискриминации или социальной изоляции определенных групп людей.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Институциональное неравенство – это форма социального неравенства, которая обусловлена правилами, законами и системами, действующими в обществе. Например, дискриминационные законы или отсутствие доступа к медицинской помощи для низко доходных групп.</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Таким образом, понимание основных терминов и понятий социальной дифференциации и социального неравенства помогает лучше понять динамику развития общества и определить причины и последствия этих явлений. Кроме того, это знание может помочь разработать стратегии для борьбы социального неравенства и расширения равенства возможностей в обществе.</w:t>
      </w:r>
      <w:r>
        <w:rPr>
          <w:rFonts w:ascii="XO Thames" w:hAnsi="XO Thames"/>
          <w:color w:val="000000"/>
          <w:sz w:val="22"/>
        </w:rPr>
        <w:br/>
      </w:r>
    </w:p>
    <w:p w14:paraId="3C000000">
      <w:pPr>
        <w:spacing w:after="0" w:before="150"/>
        <w:ind w:firstLine="0" w:left="0" w:right="0"/>
        <w:jc w:val="left"/>
        <w:rPr>
          <w:rFonts w:ascii="XO Thames" w:hAnsi="XO Thames"/>
          <w:b w:val="0"/>
          <w:i w:val="0"/>
          <w:caps w:val="0"/>
          <w:color w:val="000000"/>
          <w:spacing w:val="0"/>
          <w:sz w:val="22"/>
        </w:rPr>
      </w:pPr>
      <w:r>
        <w:rPr>
          <w:rFonts w:ascii="XO Thames" w:hAnsi="XO Thames"/>
          <w:color w:val="000000"/>
          <w:sz w:val="22"/>
        </w:rPr>
        <w:t xml:space="preserve">18. </w:t>
      </w:r>
      <w:r>
        <w:rPr>
          <w:rFonts w:ascii="XO Thames" w:hAnsi="XO Thames"/>
          <w:b w:val="0"/>
          <w:i w:val="0"/>
          <w:caps w:val="0"/>
          <w:color w:val="000000"/>
          <w:spacing w:val="0"/>
          <w:sz w:val="22"/>
          <w:highlight w:val="white"/>
        </w:rPr>
        <w:t>Социальные институты и организации являются фундаментальными элементами общественной жизни. Они обеспечивают баланс между индивидуальными и коллективными интересами, а также выступают в качестве инструментов, которые обеспечивают регулирование социальных отношений. Объяснение основных терминов и понятий, связанных социальными институтами и организациями, помогает понимать их функции и роль в обществе.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Институт – устойчивая форма социальной организации, которая обладает своими целями, функциями, структурой и культурой.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Организация – форма деятельности, инициированной и управляемой группой людей. Организации могут регулировать свою деятельность, имея свои процедуры и правила.</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Структуры организации – это формы ее организации и управления, такие как система управления, распределение ресурсов, структура подразделений.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Культура организации – совокупность общих для всех ее членов представлений, ценностей, норм поведения и ритуалов. Культура всегда развивается и меняется, в соответствии с изменениями внутри организации и во взаимодействии с внешним миром.</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Цели организации – это то, что она стремится достичь. Цели бывают многими: прибыль, увеличение рыночной доли, улучшение качества жизни, экологическая защита, привлечение спонсоров и т.д.</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Понимание основных терминов и понятий социальных институтов и организаций помогает нам узнать, как они функционируют и как их можно улучшить. Социальные институты и организации могут по-разному регулировать социальные отношения, и, следовательно, они являются критически важными для общественной жизни. Успешное управление институтами и организациями требует понимания их структуры, культуры, целей и задач. Надеемся, что этот раздел поможет вам как начинающему исследователю в области социальных институтов и организаций.</w:t>
      </w:r>
      <w:r>
        <w:rPr>
          <w:rFonts w:ascii="XO Thames" w:hAnsi="XO Thames"/>
          <w:color w:val="000000"/>
          <w:sz w:val="22"/>
        </w:rPr>
        <w:br/>
      </w:r>
      <w:r>
        <w:rPr>
          <w:rFonts w:ascii="XO Thames" w:hAnsi="XO Thames"/>
          <w:color w:val="000000"/>
          <w:sz w:val="22"/>
        </w:rPr>
        <w:br/>
      </w:r>
      <w:r>
        <w:rPr>
          <w:rFonts w:ascii="XO Thames" w:hAnsi="XO Thames"/>
          <w:color w:val="000000"/>
          <w:sz w:val="22"/>
        </w:rPr>
        <w:t xml:space="preserve">19. </w:t>
      </w:r>
      <w:r>
        <w:rPr>
          <w:rFonts w:ascii="XO Thames" w:hAnsi="XO Thames"/>
          <w:b w:val="0"/>
          <w:i w:val="0"/>
          <w:caps w:val="0"/>
          <w:color w:val="000000"/>
          <w:spacing w:val="0"/>
          <w:sz w:val="22"/>
          <w:highlight w:val="white"/>
        </w:rPr>
        <w:t>Социальный контроль – это комплекс мер и способов, которые обеспечивают соответствие поведения людей установленным в обществе нормам, ценностям и правилам. Он осуществляется как в формальной, так и в неформальной форме и может выражаться в моральном осуждении, давлении со стороны общества и государства, принуждении и использовании юридической силы.</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Социальные отклонения – это поведение, которое является отличным от нормального, приемлемого для общества и требуется от индивидуумов. Такое поведение может проявляться в нарушении законов, отказе от выполнения общественных договоренностей или стандартной социальной практики. Социальные отклонения могут выражаться в форме мелких нарушений некоторых социальных норм или криминальных действий.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Социальный контроль и социальные отклонения могут проявляться в различных формах. В зависимости от типа общества и культуры, они могут изменяться. Однако, независимо от культурных различий, социальные нормы и ценности являются фундаментом для осуществления социального контроля.</w:t>
      </w:r>
      <w:r>
        <w:rPr>
          <w:rFonts w:ascii="XO Thames" w:hAnsi="XO Thames"/>
          <w:color w:val="000000"/>
          <w:sz w:val="22"/>
        </w:rPr>
        <w:br/>
      </w:r>
    </w:p>
    <w:p w14:paraId="3D000000">
      <w:pPr>
        <w:spacing w:after="0" w:before="150"/>
        <w:ind w:firstLine="0" w:left="0" w:right="0"/>
        <w:jc w:val="left"/>
        <w:rPr>
          <w:rFonts w:ascii="XO Thames" w:hAnsi="XO Thames"/>
          <w:b w:val="0"/>
          <w:i w:val="0"/>
          <w:caps w:val="0"/>
          <w:color w:val="000000"/>
          <w:spacing w:val="0"/>
          <w:sz w:val="22"/>
        </w:rPr>
      </w:pPr>
      <w:r>
        <w:rPr>
          <w:rFonts w:ascii="XO Thames" w:hAnsi="XO Thames"/>
          <w:color w:val="000000"/>
          <w:sz w:val="22"/>
        </w:rPr>
        <w:t xml:space="preserve">20. </w:t>
      </w:r>
      <w:r>
        <w:rPr>
          <w:rFonts w:ascii="XO Thames" w:hAnsi="XO Thames"/>
          <w:b w:val="0"/>
          <w:i w:val="0"/>
          <w:caps w:val="0"/>
          <w:color w:val="000000"/>
          <w:spacing w:val="0"/>
          <w:sz w:val="22"/>
          <w:highlight w:val="white"/>
        </w:rPr>
        <w:t>Социальные изменения являются неотъемлемой частью нашей жизни и общества в целом. Но что мы понимаем под термином "социальные изменения"? Изменения, которые происходят в обществе, связанные с экономикой, политикой, культурой и другими областями жизни, называют социальными изменениями.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Существует несколько понятий, связанных с социальными изменениями, которые мы должны знать для понимания этой темы. Вот некоторые из них:</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Социальная динамика - это процесс, в результате которого происходят социальные изменения. Она связана с изменением общественных норм, ценностей и других аспектов жизни людей.</w:t>
      </w:r>
      <w:r>
        <w:rPr>
          <w:rFonts w:ascii="XO Thames" w:hAnsi="XO Thames"/>
          <w:color w:val="000000"/>
          <w:sz w:val="22"/>
        </w:rPr>
        <w:br/>
      </w:r>
      <w:r>
        <w:rPr>
          <w:rFonts w:ascii="XO Thames" w:hAnsi="XO Thames"/>
          <w:b w:val="0"/>
          <w:i w:val="0"/>
          <w:caps w:val="0"/>
          <w:color w:val="000000"/>
          <w:spacing w:val="0"/>
          <w:sz w:val="22"/>
          <w:highlight w:val="white"/>
        </w:rPr>
        <w:t xml:space="preserve"> </w:t>
      </w:r>
    </w:p>
    <w:p w14:paraId="3E000000">
      <w:pPr>
        <w:numPr>
          <w:numId w:val="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Отношения - это ключевой фактор социальных изменений. Отношения между людьми определяют динамику общества и его развитие.</w:t>
      </w:r>
      <w:r>
        <w:rPr>
          <w:rFonts w:ascii="XO Thames" w:hAnsi="XO Thames"/>
          <w:color w:val="000000"/>
          <w:sz w:val="22"/>
        </w:rPr>
        <w:br/>
      </w:r>
    </w:p>
    <w:p w14:paraId="3F000000">
      <w:pPr>
        <w:numPr>
          <w:numId w:val="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Социальная структура - это организация общества, включая его институты, организации и группы. Социальная структура может быть источником социальных изменений.</w:t>
      </w:r>
      <w:r>
        <w:rPr>
          <w:rFonts w:ascii="XO Thames" w:hAnsi="XO Thames"/>
          <w:color w:val="000000"/>
          <w:sz w:val="22"/>
        </w:rPr>
        <w:br/>
      </w:r>
    </w:p>
    <w:p w14:paraId="40000000">
      <w:pPr>
        <w:numPr>
          <w:numId w:val="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Инновации - это новые идеи, методы, технологии или продукты, которые могут повлиять на социальные изменения. Инновации могут возникать в любой области жизни, от медицины до информационных технологий.</w:t>
      </w:r>
    </w:p>
    <w:p w14:paraId="41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Социальные изменения - это результат действия различных факторов. Некоторые из причин социальных изменений включают:</w:t>
      </w:r>
      <w:r>
        <w:rPr>
          <w:rFonts w:ascii="XO Thames" w:hAnsi="XO Thames"/>
          <w:color w:val="000000"/>
          <w:sz w:val="22"/>
        </w:rPr>
        <w:br/>
      </w:r>
    </w:p>
    <w:p w14:paraId="42000000">
      <w:pPr>
        <w:numPr>
          <w:numId w:val="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Демографические изменения, такие как рост населения, смена возрастной структуры и изменение в соотношении мужчин и женщин.</w:t>
      </w:r>
      <w:r>
        <w:rPr>
          <w:rFonts w:ascii="XO Thames" w:hAnsi="XO Thames"/>
          <w:color w:val="000000"/>
          <w:sz w:val="22"/>
        </w:rPr>
        <w:br/>
      </w:r>
    </w:p>
    <w:p w14:paraId="43000000">
      <w:pPr>
        <w:numPr>
          <w:numId w:val="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Технологические изменения, такие как развитие информационных технологий и медицинских наук, изменение методов производства и транспорта.</w:t>
      </w:r>
    </w:p>
    <w:p w14:paraId="44000000">
      <w:pPr>
        <w:numPr>
          <w:numId w:val="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Политические изменения, такие как изменение формы правления и границ государств.</w:t>
      </w:r>
    </w:p>
    <w:p w14:paraId="45000000">
      <w:pPr>
        <w:numPr>
          <w:numId w:val="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Экономические изменения, такие как смена экономической модели и изменение рабочих мест.</w:t>
      </w:r>
      <w:r>
        <w:rPr>
          <w:rFonts w:ascii="XO Thames" w:hAnsi="XO Thames"/>
          <w:color w:val="000000"/>
          <w:sz w:val="22"/>
        </w:rPr>
        <w:br/>
      </w:r>
    </w:p>
    <w:p w14:paraId="46000000">
      <w:pPr>
        <w:numPr>
          <w:numId w:val="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Культурные изменения, такие как изменение культурных норм и ценностей, распространение новых идей и идеологий.</w:t>
      </w:r>
    </w:p>
    <w:p w14:paraId="47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Факторы социальных изменений – это ряд факторов, влияющих на социальное развитие общества и организующие поведение людей внутри общества. Следует заметить, что данные факторы включают в себя разнообразные явления, в том числе экономические, политические, демографические и технологические. Каждый из этих пунктов необходимо подробно рассмотреть.</w:t>
      </w:r>
      <w:r>
        <w:rPr>
          <w:rFonts w:ascii="XO Thames" w:hAnsi="XO Thames"/>
          <w:color w:val="000000"/>
          <w:sz w:val="22"/>
        </w:rPr>
        <w:br/>
      </w:r>
    </w:p>
    <w:p w14:paraId="48000000">
      <w:pPr>
        <w:numPr>
          <w:numId w:val="5"/>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Демографические факторы – это множество явлений, относящихся к общественной структуре. В зависимости от состава населения (возраста, пола, социального положения) формируется определенная картина социальных отношений. Фактически, именно демография сейчас является одним из наиболее важных социальных факторов изменения.</w:t>
      </w:r>
      <w:r>
        <w:rPr>
          <w:rFonts w:ascii="XO Thames" w:hAnsi="XO Thames"/>
          <w:color w:val="000000"/>
          <w:sz w:val="22"/>
        </w:rPr>
        <w:br/>
      </w:r>
    </w:p>
    <w:p w14:paraId="49000000">
      <w:pPr>
        <w:numPr>
          <w:numId w:val="5"/>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Экономические факторы – это влияние экономического развития на общество и на формирование социальных отношений в нём. Важно отметить, что данные факторы напрямую влияют на уровень жизни людей и на социальную мобильность в обществе.</w:t>
      </w:r>
      <w:r>
        <w:rPr>
          <w:rFonts w:ascii="XO Thames" w:hAnsi="XO Thames"/>
          <w:color w:val="000000"/>
          <w:sz w:val="22"/>
        </w:rPr>
        <w:br/>
      </w:r>
    </w:p>
    <w:p w14:paraId="4A000000">
      <w:pPr>
        <w:numPr>
          <w:numId w:val="5"/>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Политические факторы – это политические решения, направленные на изменение фактора социального развития. Они могут касаться области экономики, социальной защиты, демократии и прочих сфер и имеют большое значение для развития общества.</w:t>
      </w:r>
      <w:r>
        <w:rPr>
          <w:rFonts w:ascii="XO Thames" w:hAnsi="XO Thames"/>
          <w:color w:val="000000"/>
          <w:sz w:val="22"/>
        </w:rPr>
        <w:br/>
      </w:r>
    </w:p>
    <w:p w14:paraId="4B000000">
      <w:pPr>
        <w:numPr>
          <w:numId w:val="5"/>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Технологические факторы – это влияние современной технологии на социальное прогресс общества. С каждым годом технологии становятся все более распространенными и входят во все сферы жизни людей, включая общественную, что существенно влияет на социальное положение людей.</w:t>
      </w:r>
      <w:r>
        <w:rPr>
          <w:rFonts w:ascii="XO Thames" w:hAnsi="XO Thames"/>
          <w:color w:val="000000"/>
          <w:sz w:val="22"/>
        </w:rPr>
        <w:br/>
      </w:r>
    </w:p>
    <w:p w14:paraId="4C000000">
      <w:pPr>
        <w:numPr>
          <w:numId w:val="5"/>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Социальные факторы – это все социальные процессы, происходящие в обществе, изменение социального положения в нем и наличие жестких социальных норм. Социальные факторы возникают в результате взаимодействия всех остальных факторов и формируют правила, по которым живет общество.</w:t>
      </w:r>
    </w:p>
    <w:p w14:paraId="4D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В заключение, можно сказать, что каждый фактор социальных изменений характеризуется своими особенностями и важен для сохранения благополучия общества. Однако, необходимо учитывать, что, в связи с появлением новых технологий и социальных изменений, факторы также могут меняться и требовать новых подходов к их исследованию.</w:t>
      </w:r>
      <w:r>
        <w:rPr>
          <w:rFonts w:ascii="XO Thames" w:hAnsi="XO Thames"/>
          <w:color w:val="000000"/>
          <w:sz w:val="22"/>
        </w:rPr>
        <w:br/>
      </w:r>
      <w:r>
        <w:rPr>
          <w:rFonts w:ascii="XO Thames" w:hAnsi="XO Thames"/>
          <w:color w:val="000000"/>
          <w:sz w:val="22"/>
        </w:rPr>
        <w:br/>
      </w:r>
      <w:r>
        <w:rPr>
          <w:rFonts w:ascii="XO Thames" w:hAnsi="XO Thames"/>
          <w:color w:val="000000"/>
          <w:sz w:val="22"/>
        </w:rPr>
        <w:t xml:space="preserve">21. </w:t>
      </w:r>
      <w:r>
        <w:rPr>
          <w:rFonts w:ascii="XO Thames" w:hAnsi="XO Thames"/>
          <w:b w:val="0"/>
          <w:i w:val="0"/>
          <w:caps w:val="0"/>
          <w:color w:val="000000"/>
          <w:spacing w:val="0"/>
          <w:sz w:val="22"/>
          <w:highlight w:val="white"/>
        </w:rPr>
        <w:t>Социология культуры изучает все явления и процессы, связанные с культурой. Эта наука работает с такими терминами, как культура, культурология, социокультурная традиция, социальная контркультура и другими.</w:t>
      </w:r>
    </w:p>
    <w:p w14:paraId="4E000000">
      <w:pPr>
        <w:numPr>
          <w:numId w:val="6"/>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Культура – это все социально значимые нормы, обычаи, обряды, творческие институты, идеи, убеждения, практики, значения и символы, которые передаются из поколения в поколение.</w:t>
      </w:r>
      <w:r>
        <w:rPr>
          <w:rFonts w:ascii="XO Thames" w:hAnsi="XO Thames"/>
          <w:color w:val="000000"/>
          <w:sz w:val="22"/>
        </w:rPr>
        <w:br/>
      </w:r>
    </w:p>
    <w:p w14:paraId="4F000000">
      <w:pPr>
        <w:numPr>
          <w:numId w:val="6"/>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Культурология – это наука, занимающаяся изучением культуры, ее возникновения, развития и потребностей в обществе. Культурология использует методы и подходы как социологии, так и философии, искусства, истории, этнографии и других наук.</w:t>
      </w:r>
      <w:r>
        <w:rPr>
          <w:rFonts w:ascii="XO Thames" w:hAnsi="XO Thames"/>
          <w:color w:val="000000"/>
          <w:sz w:val="22"/>
        </w:rPr>
        <w:br/>
      </w:r>
    </w:p>
    <w:p w14:paraId="50000000">
      <w:pPr>
        <w:numPr>
          <w:numId w:val="6"/>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Социокультурная традиция – это часто повторяющаяся практика, связанная с культурой, которая передается из поколения в поколение. Эта традиция может содержать как социальные, так и культурные элементы.</w:t>
      </w:r>
      <w:r>
        <w:rPr>
          <w:rFonts w:ascii="XO Thames" w:hAnsi="XO Thames"/>
          <w:color w:val="000000"/>
          <w:sz w:val="22"/>
        </w:rPr>
        <w:br/>
      </w:r>
    </w:p>
    <w:p w14:paraId="51000000">
      <w:pPr>
        <w:numPr>
          <w:numId w:val="6"/>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Социальная контркультура – это групповая реакция на невыполнение социальных норм и ценностей, которые принимаются в обществе. Социальная контркультура может быть как конструктивной, так и деструктивной.</w:t>
      </w:r>
      <w:r>
        <w:rPr>
          <w:rFonts w:ascii="XO Thames" w:hAnsi="XO Thames"/>
          <w:color w:val="000000"/>
          <w:sz w:val="22"/>
        </w:rPr>
        <w:br/>
      </w:r>
    </w:p>
    <w:p w14:paraId="52000000">
      <w:pPr>
        <w:numPr>
          <w:numId w:val="6"/>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Культурный капитал – это набор ресурсов в виде знаний и опыта, необходимых для участия в культурной деятельности. Культурный капитал может влиять на социальную мобильность, статус и богатство.</w:t>
      </w:r>
    </w:p>
    <w:p w14:paraId="53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Изучение этих терминов и понятий позволяет лучше понять и анализировать социальные процессы, связанные с культурой.</w:t>
      </w:r>
      <w:r>
        <w:rPr>
          <w:rFonts w:ascii="XO Thames" w:hAnsi="XO Thames"/>
          <w:color w:val="000000"/>
          <w:sz w:val="22"/>
        </w:rPr>
        <w:br/>
      </w:r>
    </w:p>
    <w:p w14:paraId="54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Культурная доминанта – это предпочтительные культурные нормы, которые превалируют в обществе и влияют на формирование поведения и взглядов людей, а также на сознание и организацию социальных институтов.</w:t>
      </w:r>
      <w:r>
        <w:rPr>
          <w:rFonts w:ascii="XO Thames" w:hAnsi="XO Thames"/>
          <w:color w:val="000000"/>
          <w:sz w:val="22"/>
        </w:rPr>
        <w:br/>
      </w:r>
    </w:p>
    <w:p w14:paraId="55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Доминанта -может быть такой феномен, как главенство того или иного художественного направления, культуры как мировоззрения или образа жизни. Культурная доминанта определяет то, что считается «нормальным» в культуре.</w:t>
      </w:r>
      <w:r>
        <w:rPr>
          <w:rFonts w:ascii="XO Thames" w:hAnsi="XO Thames"/>
          <w:color w:val="000000"/>
          <w:sz w:val="22"/>
        </w:rPr>
        <w:br/>
      </w:r>
    </w:p>
    <w:p w14:paraId="56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Культурный рельеф – это степень отличия культурной среды в различных регионах. Различия в культурном рельефе проявляются в музыке, искусстве, традициях, религии и других сферах жизни.</w:t>
      </w:r>
      <w:r>
        <w:rPr>
          <w:rFonts w:ascii="XO Thames" w:hAnsi="XO Thames"/>
          <w:b w:val="0"/>
          <w:i w:val="0"/>
          <w:caps w:val="0"/>
          <w:color w:val="000000"/>
          <w:spacing w:val="0"/>
          <w:sz w:val="22"/>
          <w:highlight w:val="white"/>
        </w:rPr>
        <w:t>Культурный рельеф может быть связан с географическими, историческими, социальными и экономическими условиями. Изучение культурного рельефа имеет значение для понимания культурных традиций и способов жизни различных народов.</w:t>
      </w:r>
    </w:p>
    <w:p w14:paraId="57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Культурное наследие – это совокупность объектов материальной и духовной культуры, создаваемых человечеством на протяжении всей истории. Эти объекты отражают традиции, обычаи, религиозные и общественные ценности определенного народа или региона. Культурное наследие имеет огромное значение для сохранения исторической памяти и развития культуры в целом.</w:t>
      </w:r>
    </w:p>
    <w:p w14:paraId="58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Памятники культуры – это объекты материальной культуры, имеющие историческую, культурную, архитектурную или научную ценность. Они могут быть сооружениями, сооружениями природы, вещественными объектами и т. д. Памятники культуры могут иметь государственный и общественный статус защиты.</w:t>
      </w:r>
      <w:r>
        <w:rPr>
          <w:rFonts w:ascii="XO Thames" w:hAnsi="XO Thames"/>
          <w:color w:val="000000"/>
          <w:sz w:val="22"/>
        </w:rPr>
        <w:br/>
      </w:r>
    </w:p>
    <w:p w14:paraId="59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Музей – это учреждение, созданное для сбора, сохранения, изучения и просвещения общества о культурном наследии. Задачей музея является сохранение, исследование и популяризация культурного наследия через экспонирование его экспонатов. Музеи делятся на разные типы, отражающие различные области культурного наследия: исторические, художественные, кактусы и т. д.</w:t>
      </w:r>
      <w:r>
        <w:rPr>
          <w:rFonts w:ascii="XO Thames" w:hAnsi="XO Thames"/>
          <w:color w:val="000000"/>
          <w:sz w:val="22"/>
        </w:rPr>
        <w:br/>
      </w:r>
    </w:p>
    <w:p w14:paraId="5A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Культурные ценности – это объекты, имеющие высокую культурную ценность для коллектива, нации или всего человечества. К ним относятся произведения искусства, литературы, научные открытия, знания и традиции определенного культурного сообщества. Культурные ценности имеют важное значение для сохранения культурного наследия и его развития.</w:t>
      </w:r>
      <w:r>
        <w:rPr>
          <w:rFonts w:ascii="XO Thames" w:hAnsi="XO Thames"/>
          <w:color w:val="000000"/>
          <w:sz w:val="22"/>
        </w:rPr>
        <w:br/>
      </w:r>
    </w:p>
    <w:p w14:paraId="5B000000">
      <w:pPr>
        <w:numPr>
          <w:numId w:val="7"/>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Традиции – это смысловые модели, передаваемые из поколения в поколение. Традиции отражают образ жизни, моральные принципы и культуру определенной общины. Они имеют значение для укрепления коллективного сознания и поддержания культурного наследия.</w:t>
      </w:r>
    </w:p>
    <w:p w14:paraId="5C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Профессиональный тон озвучивания понятий и терминов делает понятнее информацию, и доступнее для узкой читательской аудитории, интересующейся темой культурного наследия. Рассмотрение основных терминов и понятий является необходимым условием для понимания значимости культурного наследия и его влияния на современное общество.</w:t>
      </w:r>
    </w:p>
    <w:p w14:paraId="5D000000">
      <w:pPr>
        <w:spacing w:after="0" w:before="150"/>
        <w:ind w:right="0"/>
        <w:jc w:val="left"/>
        <w:rPr>
          <w:rFonts w:ascii="XO Thames" w:hAnsi="XO Thames"/>
          <w:b w:val="0"/>
          <w:i w:val="0"/>
          <w:caps w:val="0"/>
          <w:color w:val="000000"/>
          <w:spacing w:val="0"/>
          <w:sz w:val="22"/>
        </w:rPr>
      </w:pPr>
      <w:r>
        <w:rPr>
          <w:rFonts w:ascii="XO Thames" w:hAnsi="XO Thames"/>
          <w:color w:val="000000"/>
          <w:sz w:val="22"/>
        </w:rPr>
        <w:t xml:space="preserve">22. </w:t>
      </w:r>
      <w:r>
        <w:rPr>
          <w:rFonts w:ascii="XO Thames" w:hAnsi="XO Thames"/>
          <w:b w:val="0"/>
          <w:i w:val="0"/>
          <w:caps w:val="0"/>
          <w:color w:val="000000"/>
          <w:spacing w:val="0"/>
          <w:sz w:val="22"/>
          <w:highlight w:val="white"/>
        </w:rPr>
        <w:t>Социология молодежи - это научная дисциплина, которая занимается исследованием молодежной культуры и поведения молодежи в обществе. Она находится на стыке социологии, психологии и антропологии и включает в себя такие термины и понятия, как:</w:t>
      </w:r>
      <w:r>
        <w:rPr>
          <w:rFonts w:ascii="XO Thames" w:hAnsi="XO Thames"/>
          <w:color w:val="000000"/>
          <w:sz w:val="22"/>
        </w:rPr>
        <w:br/>
      </w:r>
    </w:p>
    <w:p w14:paraId="5E000000">
      <w:pPr>
        <w:numPr>
          <w:numId w:val="8"/>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Молодежь - это социальная группа, которая объединяет людей в возрасте от 15 до 30 лет включительно. Молодежь является одной из самых активных групп в обществе, которая вносит большой вклад в экономику, политику, культуру и образование.</w:t>
      </w:r>
      <w:r>
        <w:rPr>
          <w:rFonts w:ascii="XO Thames" w:hAnsi="XO Thames"/>
          <w:color w:val="000000"/>
          <w:sz w:val="22"/>
        </w:rPr>
        <w:br/>
      </w:r>
    </w:p>
    <w:p w14:paraId="5F000000">
      <w:pPr>
        <w:numPr>
          <w:numId w:val="8"/>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Социальная интеграция молодежи - это процесс включения молодежи в различные сферы общества, такие как трудовая деятельность, образование, политика, культура и т.д. Этот процесс является ключевым в формировании личности молодого человека и его социальной адаптации.</w:t>
      </w:r>
      <w:r>
        <w:rPr>
          <w:rFonts w:ascii="XO Thames" w:hAnsi="XO Thames"/>
          <w:color w:val="000000"/>
          <w:sz w:val="22"/>
        </w:rPr>
        <w:br/>
      </w:r>
    </w:p>
    <w:p w14:paraId="60000000">
      <w:pPr>
        <w:numPr>
          <w:numId w:val="8"/>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Социальная дезинтеграция - это процесс разрушения социальной структуры общества, который может привести к повышению криминальности, безработице, маргинализации, наркомании и т.д. Социальная дезинтеграция часто наблюдается среди молодежи, которая чувствует себя отчужденной от общества и не может найти свое место в нем.</w:t>
      </w:r>
      <w:r>
        <w:rPr>
          <w:rFonts w:ascii="XO Thames" w:hAnsi="XO Thames"/>
          <w:color w:val="000000"/>
          <w:sz w:val="22"/>
        </w:rPr>
        <w:br/>
      </w:r>
    </w:p>
    <w:p w14:paraId="61000000">
      <w:pPr>
        <w:numPr>
          <w:numId w:val="8"/>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Молодежная культура - это совокупность ценностей, убеждений, норм и традиций, которые характерны для молодежной группы. Молодежная культура формируется под влиянием музыки, моды, спорта, технологий, социальных сетей и других факторов.</w:t>
      </w:r>
      <w:r>
        <w:rPr>
          <w:rFonts w:ascii="XO Thames" w:hAnsi="XO Thames"/>
          <w:color w:val="000000"/>
          <w:sz w:val="22"/>
        </w:rPr>
        <w:br/>
      </w:r>
    </w:p>
    <w:p w14:paraId="62000000">
      <w:pPr>
        <w:numPr>
          <w:numId w:val="8"/>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Молодежный протест - это форма выражения несогласия молодежи с политическими, экономическими, социальными и культурными условиями, которые диктуются обществом. Молодежный протест может принимать различные формы, от студенческих бунтов до массовых выступлений на улицах.</w:t>
      </w:r>
      <w:r>
        <w:rPr>
          <w:rFonts w:ascii="XO Thames" w:hAnsi="XO Thames"/>
          <w:color w:val="000000"/>
          <w:sz w:val="22"/>
        </w:rPr>
        <w:br/>
      </w:r>
    </w:p>
    <w:p w14:paraId="63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Социология молодежи является сложной и интересной научной дисциплиной, которая охватывает множество аспектов жизни молодежи в обществе. Важно понимать, что молодежь является главной составляющей будущего общества, и ее поведение и культура могут оказать решающее влияние на дальнейшее развитие общества. Поэтому изучение социологии молодежи необходимо для того, чтобы понимать и анализировать тенденции в поведении, культуре и проблемах молодежи.</w:t>
      </w:r>
    </w:p>
    <w:p w14:paraId="64000000">
      <w:pPr>
        <w:spacing w:after="0" w:before="150"/>
        <w:ind w:right="0"/>
        <w:jc w:val="left"/>
        <w:rPr>
          <w:rFonts w:ascii="XO Thames" w:hAnsi="XO Thames"/>
          <w:b w:val="0"/>
          <w:i w:val="0"/>
          <w:caps w:val="0"/>
          <w:color w:val="000000"/>
          <w:spacing w:val="0"/>
          <w:sz w:val="22"/>
        </w:rPr>
      </w:pPr>
      <w:r>
        <w:rPr>
          <w:rFonts w:ascii="XO Thames" w:hAnsi="XO Thames"/>
          <w:color w:val="000000"/>
          <w:sz w:val="22"/>
        </w:rPr>
        <w:t xml:space="preserve">23. </w:t>
      </w:r>
      <w:r>
        <w:rPr>
          <w:rFonts w:ascii="XO Thames" w:hAnsi="XO Thames"/>
          <w:b w:val="0"/>
          <w:i w:val="0"/>
          <w:caps w:val="0"/>
          <w:color w:val="000000"/>
          <w:spacing w:val="0"/>
          <w:sz w:val="22"/>
          <w:highlight w:val="white"/>
        </w:rPr>
        <w:t>Семья - это социальная институция, основанная на браке и родстве, включающая родителей и детей, которые живут вместе в едином домохозяйстве. Семья является основой общества и выполняет важные функции, включая социализацию детей, поддержание жизни и благополучия членов семьи, передачу культурных и религиозных ценностей, поддержание связей родства и многие другие.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Структура семьи может различаться в разных культурах и в разные исторические периоды. Однако, обычно в семье выделяют родителей (отца, мать), детей и возможно других родственников, таких как бабушки, дедушки, дяди и тети. Структура семьи может быть двух родительской, одно родительской или расширенной, которая включает родственников, живущих вместе с родителями и детьми.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Семья выполняет различные функции, которые можно разделить на экономические, эмоциональные и социокультурные. Экономические функции включают обеспечение финансовой поддержки, питания и жилья для членов семьи. Эмоциональные функции включают создание благоприятной и поддерживающей среды для членов семьи, формирование личной и культурной идентичности, поддержание семейных и эмоциональных связей. Социокультурные функции включают научение детей навыкам социальной адаптации, принятию социальных норм и ценностей, а также передачу культурных и религиозных традиций.</w:t>
      </w:r>
    </w:p>
    <w:p w14:paraId="65000000">
      <w:pPr>
        <w:spacing w:after="0" w:before="150"/>
        <w:ind w:right="0"/>
        <w:jc w:val="left"/>
        <w:rPr>
          <w:rFonts w:ascii="XO Thames" w:hAnsi="XO Thames"/>
          <w:b w:val="0"/>
          <w:i w:val="0"/>
          <w:caps w:val="0"/>
          <w:color w:val="000000"/>
          <w:spacing w:val="0"/>
          <w:sz w:val="22"/>
        </w:rPr>
      </w:pPr>
      <w:r>
        <w:rPr>
          <w:rFonts w:ascii="XO Thames" w:hAnsi="XO Thames"/>
          <w:color w:val="000000"/>
          <w:sz w:val="22"/>
        </w:rPr>
        <w:t>24.</w:t>
      </w:r>
      <w:r>
        <w:rPr>
          <w:rFonts w:ascii="XO Thames" w:hAnsi="XO Thames"/>
          <w:b w:val="0"/>
          <w:i w:val="0"/>
          <w:caps w:val="0"/>
          <w:color w:val="000000"/>
          <w:spacing w:val="0"/>
          <w:sz w:val="22"/>
          <w:highlight w:val="white"/>
        </w:rPr>
        <w:t xml:space="preserve"> </w:t>
      </w:r>
      <w:r>
        <w:rPr>
          <w:rFonts w:ascii="XO Thames" w:hAnsi="XO Thames"/>
          <w:b w:val="0"/>
          <w:i w:val="0"/>
          <w:caps w:val="0"/>
          <w:color w:val="000000"/>
          <w:spacing w:val="0"/>
          <w:sz w:val="22"/>
          <w:highlight w:val="white"/>
        </w:rPr>
        <w:t xml:space="preserve">Социология семьи – отрасль социологического знания. Изучает семью как целостную социальную систему, основанную на кровном родстве, браке или усыновлении, которая объединяет людей общностью быта, взаимной ответственностью, взаимопомощью. </w:t>
      </w:r>
    </w:p>
    <w:p w14:paraId="66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Понятие семьи в социологии обладает отличительной особенностью, так как социология изучает ее и как социальный институт, и как малую социальную группу. Именно семья дает возможность узнать такие формы человеческих отношений как супружество, родительство, родство.</w:t>
      </w:r>
    </w:p>
    <w:p w14:paraId="67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Социология семьи выделяет структуру и функции семьи, которая имеет сложную многоуровневую структуру, включающую не только количество и состав поколений, но и социальные роли, позиции каждого члена. </w:t>
      </w:r>
    </w:p>
    <w:p w14:paraId="68000000">
      <w:pPr>
        <w:numPr>
          <w:numId w:val="9"/>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Нуклеарная семья состоит из супружеской пары родителей и детей, которые находятся на их иждивении. </w:t>
      </w:r>
    </w:p>
    <w:p w14:paraId="69000000">
      <w:pPr>
        <w:numPr>
          <w:numId w:val="9"/>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Расширенная семья включает помимо нуклеарной семьи и других родственников (бабушки, дедушки, дяди, тети, двоюродные братья и сестры и т.д.). </w:t>
      </w:r>
    </w:p>
    <w:p w14:paraId="6A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Социология семьи таким образом разделяет понятия семьи и брака. </w:t>
      </w:r>
    </w:p>
    <w:p w14:paraId="6B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Брак – это правовые отношения мужчины и женщины по отношению к друг другу и к детям. Исторически выделяются следующие формы брака:  </w:t>
      </w:r>
    </w:p>
    <w:p w14:paraId="6C000000">
      <w:pPr>
        <w:numPr>
          <w:numId w:val="10"/>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Моногамия – один мужчина и одна женщина. </w:t>
      </w:r>
    </w:p>
    <w:p w14:paraId="6D000000">
      <w:pPr>
        <w:numPr>
          <w:numId w:val="10"/>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Полигамия – один мужчина и несколько женщин (или одна женщина – несколько мужчин) </w:t>
      </w:r>
    </w:p>
    <w:p w14:paraId="6E000000">
      <w:pPr>
        <w:numPr>
          <w:numId w:val="10"/>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Групповой брак – несколько мужчин и несколько женщин. </w:t>
      </w:r>
    </w:p>
    <w:p w14:paraId="6F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В современном обществе наиболее развит моногамный брак мужчины и женщины, основанный на любви и личном выборе. Возрастает роль внутрисемейных отношений как фактора укрепления семейной группы и социального института. Функции семьи социология связывает с интересами общества, потребностями личности. </w:t>
      </w:r>
    </w:p>
    <w:p w14:paraId="70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Экономическая функция  состоит в обеспечении членов семьи средствами к существованию, в том числе нетрудоспособных  и несовершеннолетних членов семьи (детей, стариков, инвалидов) Хозяйственно-бытовая функция связана с оказанием бытовых услуг членами семьи друг другу. Совместное ведение хозяйства обеспечивает укрепление внутрисемейных отношений. Репродуктивная функция  – важнейшая в социальном плане, так как состоит в воспроизводстве населения, в удовлетворении естественной потребности в детях. </w:t>
      </w:r>
      <w:r>
        <w:rPr>
          <w:rFonts w:ascii="XO Thames" w:hAnsi="XO Thames"/>
          <w:b w:val="0"/>
          <w:i w:val="0"/>
          <w:caps w:val="0"/>
          <w:color w:val="000000"/>
          <w:spacing w:val="0"/>
          <w:sz w:val="22"/>
          <w:highlight w:val="white"/>
        </w:rPr>
        <w:t xml:space="preserve">Воспитательная функция направлена на воспитание  и социализацию подрастающего поколения. </w:t>
      </w:r>
    </w:p>
    <w:p w14:paraId="71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Семья выполняет и функцию первичного социального контроля, которая состоит в познании социальных норм, санкций, регламентации поведения. Функция духовного общения обеспечивает удовлетворение естественной потребности человека и включает духовное обогащение, моральную ответственность, дружеские отношения. </w:t>
      </w:r>
    </w:p>
    <w:p w14:paraId="72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Социально-статусная функция заключается в том, что семья предоставляет ее членам определенное положение в структуре общества, стартовые возможности. </w:t>
      </w:r>
    </w:p>
    <w:p w14:paraId="73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Досуговая функция  состоит в организации и проведении свободного времени всех членов, развитии способностей. </w:t>
      </w:r>
    </w:p>
    <w:p w14:paraId="74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Эмоциональная функция также играет большую роль в удовлетворении естественных потребностей членов семьи, обеспечивая психологическую помощь и поддержку. </w:t>
      </w:r>
    </w:p>
    <w:p w14:paraId="75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Функции семьи взаимосвязаны между собой, представляют целостную структуру, дополняя и обогащая каждый элемент системы. Социология семьи и ее исследования в настоящее время являются наиболее актуальными, так как в России наблюдается кризис социального интститута семьи. Резко возросло количество семей с явным внутрисемейным неблагополучием, с нарушением важнейших функций. Многие семьи являются не только функционально несостоятельными, но и имеют явную антисоциальную направленность. Резкое увеличение числа детей, оставшихся без попечения родителей, разводы, алкоголизация и наркотизация родителей приводит к неутешительным статистическим данным.</w:t>
      </w:r>
    </w:p>
    <w:p w14:paraId="76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rPr>
        <w:t xml:space="preserve">25. </w:t>
      </w:r>
      <w:r>
        <w:rPr>
          <w:rFonts w:ascii="XO Thames" w:hAnsi="XO Thames"/>
          <w:b w:val="0"/>
          <w:i w:val="0"/>
          <w:caps w:val="0"/>
          <w:color w:val="000000"/>
          <w:spacing w:val="0"/>
          <w:sz w:val="22"/>
          <w:highlight w:val="white"/>
        </w:rPr>
        <w:t>Социология организации – это наука, которая изучает организации как социальные явления. Она анализирует как общие структурные элементы организаций, так и их функционирование и взаимодействие с другими социальными субъектами. Организация – это структурированное социальное образование, которое создается для достижения определенных целей, предоставления услуг и удовлетворения потребностей людей.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Внутренняя структура организации находится в постоянном изменении. Она связана с технологическими изменениями, изменениями в законодательстве и регулировании, изменениями в социальной и экономической сферах, а также в связи с самой динамикой коллектива. В этом отношении в социологии организации используются такие термины, как структура, социальный порядок и социальная организация.</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Структура организации – это формальная структура взаимоотношений работников, которая определяет позиции и специфические обязанности каждого работника в организации. В рамках структуры работают различные отделы, и каждый работник выполняет определенную роль в этих отделах. Эти роли основываются на распределении власти и ответственности.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Социальный порядок – это структура, которая определяет взаимоотношения и общее устройство внутри общества или организации. Он включает в себя ожидания, нормы, ценности и правила поведения, которые обеспечивают согласованность поведения различных индивидов внутри организации.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Социальная организация – это анализ взаимодействия между отдельными индивидами и группами внутри организации. Социология организации изучает какие-то группы в рамках организации (например, рабочие группы), группы, созданные вне рамок организации, и роль этих групп в организационной структуре. Она также анализирует социальное взаимодействие и процессы, связанные с межличностными отношениями внутри организации.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Организационное поведение – это еще один важный термин, который включает в себя изучение технологий, процессов и методов, которые используются работниками для достижения целей организации. Социолог организации анализируют организационное поведение, чтобы понять, как организация может стать более эффективной в своей работе.</w:t>
      </w:r>
      <w:r>
        <w:rPr>
          <w:rFonts w:ascii="XO Thames" w:hAnsi="XO Thames"/>
          <w:color w:val="000000"/>
          <w:sz w:val="22"/>
        </w:rPr>
        <w:br/>
      </w:r>
    </w:p>
    <w:p w14:paraId="77000000">
      <w:pPr>
        <w:spacing w:after="0" w:before="150"/>
        <w:ind w:right="0"/>
        <w:jc w:val="left"/>
        <w:rPr>
          <w:rFonts w:ascii="XO Thames" w:hAnsi="XO Thames"/>
          <w:b w:val="0"/>
          <w:i w:val="0"/>
          <w:caps w:val="0"/>
          <w:color w:val="000000"/>
          <w:spacing w:val="0"/>
          <w:sz w:val="22"/>
        </w:rPr>
      </w:pPr>
      <w:r>
        <w:rPr>
          <w:rFonts w:ascii="XO Thames" w:hAnsi="XO Thames"/>
          <w:color w:val="000000"/>
          <w:sz w:val="22"/>
        </w:rPr>
        <w:t>26.</w:t>
      </w:r>
      <w:r>
        <w:rPr>
          <w:rFonts w:ascii="XO Thames" w:hAnsi="XO Thames"/>
          <w:color w:val="000000"/>
          <w:sz w:val="22"/>
        </w:rPr>
        <w:t xml:space="preserve"> </w:t>
      </w:r>
      <w:r>
        <w:rPr>
          <w:rFonts w:ascii="XO Thames" w:hAnsi="XO Thames"/>
          <w:b w:val="0"/>
          <w:i w:val="0"/>
          <w:caps w:val="0"/>
          <w:color w:val="000000"/>
          <w:spacing w:val="0"/>
          <w:sz w:val="22"/>
          <w:highlight w:val="white"/>
        </w:rPr>
        <w:t>Социальная структура - это совокупность различных элементов, которые определяют взаимодействие людей в обществе. Эти элементы могут быть разного рода: социальные группы, институты, статусы и т.д. Социальная структура помогает понять, как устроено общество и каким образом люди взаимодействуют друг с другом.</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Социальное неравенство - это различия в доступе к ресурсам, возможностям и привилегиям, которые существуют между различными группами людей в обществе. Это может быть связано с различием в доходах, образовании, здоровье, статусе и т.д. Социальное неравенство может создавать проблемы для тех людей, которые находятся в неблагоприятном положении, и вести к экономическому и социальному разрыву между разными группами.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Социальная структура состоит из различных элементов, которые определяют взаимодействие людей в обществе. Эти элементы включают социальные группы, институты, статусы и роли.</w:t>
      </w:r>
      <w:r>
        <w:rPr>
          <w:rFonts w:ascii="XO Thames" w:hAnsi="XO Thames"/>
          <w:color w:val="000000"/>
          <w:sz w:val="22"/>
        </w:rPr>
        <w:br/>
      </w:r>
    </w:p>
    <w:p w14:paraId="78000000">
      <w:pPr>
        <w:numPr>
          <w:numId w:val="11"/>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Социальные группы - это люди, которые связаны общими интересами, ценностями и поведением. Эти группы могут быть разных типов: культурные, религиозные, экономические и т.д. Социальные группы могут существовать на макро- и микроуровне, и иметь различное влияние на индивидуумов.</w:t>
      </w:r>
      <w:r>
        <w:rPr>
          <w:rFonts w:ascii="XO Thames" w:hAnsi="XO Thames"/>
          <w:color w:val="000000"/>
          <w:sz w:val="22"/>
        </w:rPr>
        <w:br/>
      </w:r>
    </w:p>
    <w:p w14:paraId="79000000">
      <w:pPr>
        <w:numPr>
          <w:numId w:val="11"/>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Институты - это организации, которые имеют специфические цели, ресурсы и полномочия. Эти институты включают семью, государство, религию и т.д. Институты играют важную роль в формировании социальной структуры, они помогают людям взаимодействовать друг с другом и организовывать свою жизнь.</w:t>
      </w:r>
      <w:r>
        <w:rPr>
          <w:rFonts w:ascii="XO Thames" w:hAnsi="XO Thames"/>
          <w:color w:val="000000"/>
          <w:sz w:val="22"/>
        </w:rPr>
        <w:br/>
      </w:r>
    </w:p>
    <w:p w14:paraId="7A000000">
      <w:pPr>
        <w:numPr>
          <w:numId w:val="11"/>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Статусы - это социальные позиции, которые люди имеют в обществе, их роль в определенной сфере жизни. Это может быть связано с профессиональным статусом, положением в семье, классовой позицией и т.д. Статусы могут быть наследуемыми или приобретаемыми в течение жизни.</w:t>
      </w:r>
      <w:r>
        <w:rPr>
          <w:rFonts w:ascii="XO Thames" w:hAnsi="XO Thames"/>
          <w:color w:val="000000"/>
          <w:sz w:val="22"/>
        </w:rPr>
        <w:br/>
      </w:r>
    </w:p>
    <w:p w14:paraId="7B000000">
      <w:pPr>
        <w:numPr>
          <w:numId w:val="11"/>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Роли - это ожидания и требования, связанные с определенным статусом. Они определяют, каким поведением должен руководствоваться индивид в определенных ситуациях. Роли могут быть формальными (как в случае с профессиональными ролями) или неформальными (например, роль матери в семье).</w:t>
      </w:r>
    </w:p>
    <w:p w14:paraId="7C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В современном мире социальное неравенство является одной из главных проблем, которые стоят перед обществом. Под социальным неравенством понимается неравная распределение социальных ресурсов, какими могут быть деньги, возможности, власть, престиж и т.д. Неравное распределение этих ресурсов, в свою очередь, приводит к различии в уровне жизни и возможностей между разными группами людей в обществе.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Одним из ключевых понятий социального неравенства является концепция социального класса. Социальный класс отражает социально-экономический статус людей и определяет их позицию в обществе. Обычно классификация основывается на уровне дохода, образования, профессии, статусе и других социально-экономических параметрах.</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Социальное неравенство часто рассматривается с точки зрения объективных факторов, таких как доход, образование и профессия. Однако, есть и другие, не менее важные аспекты, такие как социальные связи и культурные стереотипы, которые могут существенно влиять на возможности людей в обществе.</w:t>
      </w:r>
    </w:p>
    <w:p w14:paraId="7D000000">
      <w:pPr>
        <w:spacing w:after="0" w:before="150"/>
        <w:ind w:right="0"/>
        <w:jc w:val="left"/>
        <w:rPr>
          <w:rFonts w:ascii="XO Thames" w:hAnsi="XO Thames"/>
          <w:b w:val="0"/>
          <w:i w:val="0"/>
          <w:caps w:val="0"/>
          <w:color w:val="000000"/>
          <w:spacing w:val="0"/>
          <w:sz w:val="22"/>
        </w:rPr>
      </w:pPr>
      <w:r>
        <w:rPr>
          <w:rFonts w:ascii="XO Thames" w:hAnsi="XO Thames"/>
          <w:color w:val="000000"/>
          <w:sz w:val="22"/>
        </w:rPr>
        <w:t>27.</w:t>
      </w:r>
      <w:r>
        <w:rPr>
          <w:rFonts w:ascii="XO Thames" w:hAnsi="XO Thames"/>
          <w:b w:val="0"/>
          <w:i w:val="0"/>
          <w:caps w:val="0"/>
          <w:color w:val="000000"/>
          <w:spacing w:val="0"/>
          <w:sz w:val="22"/>
          <w:highlight w:val="white"/>
        </w:rPr>
        <w:t>Современная концепция социальной стратификации относится к области социологии и изучает уровни иерархии в обществе. Она основывается на предположении, что существуют различия между людьми, которые влияют на статус, власть и богатство. Социальная стратификация представляет собой комплексные и многомерные процессы, которые выступают в качестве основы формирования структуры общества.</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Одним из ключевых понятий в современной концепции социальной стратификации является "класс". Классы зависят от их экономического статуса, власти и привилегий. Они могут быть восходящими (менее имеющими благ) или нисходящими (более имеющими благ), и все они занимают свои места на социальной лестнице.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Вторым важным понятием в концепции является "статус". Он обозначает тот социальный уровень, который человек достиг в обществе. Статус может быть выражен не только в экономических терминах, но также во всех других важных аспектах жизни, таких как образование, работа, профессия и т.д.</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Третьим ключевым понятием является "власть". Она определяется как способность контролировать других людей и повлиять на принятие решений в обществе. Власть может быть выражена в нескольких формах (например, политическая, экономическая, социальная) и может оказывать различное влияние на людей и общество в целом.</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Современная концепция социальной стратификации подразумевает, что общество делится на различные слои, каждый из которых имеет свой уровень статуса, власти и богатства. Класс, статус и власть являются ключевыми понятиями, которые помогают увидеть структуру иерархии в обществе.</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Благодаря этому, можно лучше понимать процессы, которые происходят в обществе, и как они влияют на жизнь людей. В итоге, понимание концепции социальной стратификации может помочь нам лучше разобраться в различиях, которые возникают между людьми, и более сочувственно относиться к другим людям, находящимся в менее благополучных ситуациях.</w:t>
      </w:r>
    </w:p>
    <w:p w14:paraId="7E000000">
      <w:pPr>
        <w:spacing w:after="0" w:before="150"/>
        <w:ind w:right="0"/>
        <w:jc w:val="left"/>
        <w:rPr>
          <w:rFonts w:ascii="XO Thames" w:hAnsi="XO Thames"/>
          <w:b w:val="0"/>
          <w:i w:val="0"/>
          <w:caps w:val="0"/>
          <w:color w:val="000000"/>
          <w:spacing w:val="0"/>
          <w:sz w:val="22"/>
        </w:rPr>
      </w:pPr>
      <w:r>
        <w:rPr>
          <w:rFonts w:ascii="XO Thames" w:hAnsi="XO Thames"/>
          <w:color w:val="000000"/>
          <w:sz w:val="22"/>
        </w:rPr>
        <w:t xml:space="preserve">28. </w:t>
      </w:r>
      <w:r>
        <w:rPr>
          <w:rFonts w:ascii="XO Thames" w:hAnsi="XO Thames"/>
          <w:b w:val="0"/>
          <w:i w:val="0"/>
          <w:caps w:val="0"/>
          <w:color w:val="000000"/>
          <w:spacing w:val="0"/>
          <w:sz w:val="22"/>
          <w:highlight w:val="white"/>
        </w:rPr>
        <w:t>Социальная мобильность - это процесс перехода людей из одного социального статуса в другой. Другими словами, это возможность людей изменить свое положение в обществе. В зависимости от степени изменения социального статуса, можно выделить различные виды социальной мобильности: горизонтальную, вертикальную и интеграционную.</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Горизонтальная социальная мобильность означает изменение социального статуса без изменения уровня дохода и образования. Например, человек может перейти из одной профессии в другую, но при этом сохранить свой уровень дохода.</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Вертикальная социальная мобильность - это изменение социального статуса с изменением уровня дохода и образования. Человек может подняться на социальной лестнице благодаря приобретенным знаниям и умениям, повышению квалификации, удачному матчу на работе или благодаря более высокой степени образования.</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Интеграционная социальная мобильность - это переход в новый социальный статус из другой культурной группы или социальной категории. Например, иммигрант из другой страны может благодаря своей трудоспособности и способностям стать уважаемым членом общества.</w:t>
      </w:r>
      <w:r>
        <w:rPr>
          <w:rFonts w:ascii="XO Thames" w:hAnsi="XO Thames"/>
          <w:color w:val="000000"/>
          <w:sz w:val="22"/>
        </w:rPr>
        <w:br/>
      </w:r>
    </w:p>
    <w:p w14:paraId="7F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Можно выделить генерационную социальную мобильность - это изменение социального статуса между поколениями внутри семьи. По данным исследований, наличие высшего образования у предков значительно повышает шансы на получение высшего образования и повышения социального статуса у потомков.</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Социальная мобильность способствует развитию общества и содействует созданию более справедливых условий жизни для всех его членов. Люди, увеличивая свой социальный статус, обретают больше возможностей для реализации своих способностей и получения удовлетворения от жизни.</w:t>
      </w:r>
    </w:p>
    <w:p w14:paraId="80000000">
      <w:pPr>
        <w:spacing w:after="0" w:before="150"/>
        <w:ind w:right="0"/>
        <w:jc w:val="left"/>
        <w:rPr>
          <w:rFonts w:ascii="XO Thames" w:hAnsi="XO Thames"/>
          <w:b w:val="0"/>
          <w:i w:val="0"/>
          <w:caps w:val="0"/>
          <w:color w:val="000000"/>
          <w:spacing w:val="0"/>
          <w:sz w:val="22"/>
        </w:rPr>
      </w:pPr>
      <w:r>
        <w:rPr>
          <w:rFonts w:ascii="XO Thames" w:hAnsi="XO Thames"/>
          <w:color w:val="000000"/>
          <w:sz w:val="22"/>
        </w:rPr>
        <w:t>29</w:t>
      </w:r>
      <w:r>
        <w:rPr>
          <w:rFonts w:ascii="XO Thames" w:hAnsi="XO Thames"/>
          <w:b w:val="0"/>
          <w:i w:val="0"/>
          <w:caps w:val="0"/>
          <w:color w:val="000000"/>
          <w:spacing w:val="0"/>
          <w:sz w:val="22"/>
          <w:highlight w:val="white"/>
        </w:rPr>
        <w:t xml:space="preserve"> Причины социальной мобильности:</w:t>
      </w:r>
    </w:p>
    <w:p w14:paraId="81000000">
      <w:pPr>
        <w:numPr>
          <w:numId w:val="12"/>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Социальная мобильность может быть вызвана различными факторами. Например, образование - это один из ключевых факторов, который может способствовать повышению социального статуса и улучшению дохода. Также важную роль играет наследственность, когда дети следуют в ногу за профессиональными достижениями своих родителей.</w:t>
      </w:r>
      <w:r>
        <w:rPr>
          <w:rFonts w:ascii="XO Thames" w:hAnsi="XO Thames"/>
          <w:color w:val="000000"/>
          <w:sz w:val="22"/>
        </w:rPr>
        <w:br/>
      </w:r>
    </w:p>
    <w:p w14:paraId="82000000">
      <w:pPr>
        <w:numPr>
          <w:numId w:val="12"/>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Другой важный фактор - это возраст. С возрастом многие люди увеличивают свой социальный статус и доходы. Кроме того, географическое перемещение может привести к социальной мобильности, когда человек переезжает в другой регион или страну, где он может найти более привлекательные возможности для улучшения своего статуса.</w:t>
      </w:r>
    </w:p>
    <w:p w14:paraId="83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Факторы социальной мобильности:</w:t>
      </w:r>
      <w:r>
        <w:rPr>
          <w:rFonts w:ascii="XO Thames" w:hAnsi="XO Thames"/>
          <w:color w:val="000000"/>
          <w:sz w:val="22"/>
        </w:rPr>
        <w:br/>
      </w:r>
    </w:p>
    <w:p w14:paraId="84000000">
      <w:pPr>
        <w:numPr>
          <w:numId w:val="12"/>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Демографические факторы - это коэффициенты, которые связаны со статусом человека, такие как возраст, раса, пол, образование и занятость.</w:t>
      </w:r>
      <w:r>
        <w:rPr>
          <w:rFonts w:ascii="XO Thames" w:hAnsi="XO Thames"/>
          <w:color w:val="000000"/>
          <w:sz w:val="22"/>
        </w:rPr>
        <w:br/>
      </w:r>
    </w:p>
    <w:p w14:paraId="85000000">
      <w:pPr>
        <w:numPr>
          <w:numId w:val="12"/>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Факторы наследственности также могут оказывать влияние на социальную мобильность, поскольку дети часто наследуют социальный статус и богатство своих родителей.</w:t>
      </w:r>
      <w:r>
        <w:rPr>
          <w:rFonts w:ascii="XO Thames" w:hAnsi="XO Thames"/>
          <w:color w:val="000000"/>
          <w:sz w:val="22"/>
        </w:rPr>
        <w:br/>
      </w:r>
    </w:p>
    <w:p w14:paraId="86000000">
      <w:pPr>
        <w:numPr>
          <w:numId w:val="12"/>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Психологический фактор - это человеческие качества, такие как способность к принятию рисков, настойчивость и целеустремленность, которые могут способствовать повышению социального статуса.</w:t>
      </w:r>
    </w:p>
    <w:p w14:paraId="87000000">
      <w:pPr>
        <w:spacing w:after="0" w:before="150"/>
        <w:ind w:right="0"/>
        <w:jc w:val="left"/>
        <w:rPr>
          <w:rFonts w:ascii="XO Thames" w:hAnsi="XO Thames"/>
          <w:b w:val="0"/>
          <w:i w:val="0"/>
          <w:caps w:val="0"/>
          <w:color w:val="000000"/>
          <w:spacing w:val="0"/>
          <w:sz w:val="22"/>
        </w:rPr>
      </w:pPr>
      <w:r>
        <w:rPr>
          <w:rFonts w:ascii="XO Thames" w:hAnsi="XO Thames"/>
          <w:color w:val="000000"/>
          <w:sz w:val="22"/>
        </w:rPr>
        <w:t xml:space="preserve">30. </w:t>
      </w:r>
      <w:r>
        <w:rPr>
          <w:rFonts w:ascii="XO Thames" w:hAnsi="XO Thames"/>
          <w:b w:val="0"/>
          <w:i w:val="0"/>
          <w:caps w:val="0"/>
          <w:color w:val="000000"/>
          <w:spacing w:val="0"/>
          <w:sz w:val="22"/>
          <w:highlight w:val="white"/>
        </w:rPr>
        <w:t>Личность – один из давних и кому-то до сих пор загадочных объектов социологии. Тем не менее, в настоящее время она представляется нам уже в более разработанных в момент своего построения концепциях. Существуют множество теорий, среди которых выделяется мнение М.Вебера, который определял личность, как некое уникальное социально-психологическое структурирование, способность к выбору способа действия в соответствии с ценностями и нормами, внедренными в личность и формированными в процессе жизнедеятельности субъекта общественного взаимодействия.</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Социологи, изучающие личность, используют множество понятий и определений. Некоторые из них: социальная роль, социальное самопонимание, идентичность, жизненный путь, социальные конструкции и многие другие. В связи с этим, можно утверждать, что личность – комплексное, многогранное понятие, которое требует изучения с разных сторон.</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Социальная роль – это некое поведенческое ожидание, связанные с социальным статусом человека, которое он сам должен выполнить в обществе. Социальное самопонимание – это представление, которое личность имеет о себе, о своих качествах, числе характерных черт и прочих факторах. Идентичность – это ощущение единства и принадлежности к какой-либо группе. Жизненный путь – это индивидуальный путь развития личности, который формируется под действием разнообразных факторов.</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Социальные конструкции – это общие представления, состоящие из социальных норм, ценностей и ожиданий, которые могут влиять на поведение индивидов. Они также могут преследовать цель социализации и формирования личности.</w:t>
      </w:r>
      <w:r>
        <w:rPr>
          <w:rFonts w:ascii="XO Thames" w:hAnsi="XO Thames"/>
          <w:color w:val="000000"/>
          <w:sz w:val="22"/>
        </w:rPr>
        <w:br/>
      </w:r>
    </w:p>
    <w:p w14:paraId="88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Стремление понять личность в социологии приводит к необходимости использования разных подходов и методов. Некоторые из методов включают различные виды опросов, анкетирование, наблюдение и эксперименты. Также часто используются методы глубинного интервью, тестирование и экспертные оценки. Они позволяют исследователям получить более точную информацию о личности, а также предоставить возможность более точно проанализировать полученные свидетельства.</w:t>
      </w:r>
    </w:p>
    <w:p w14:paraId="89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Социализация личности – это процесс, который начинается с рождения и проходит на протяжении всей жизни. В процессе социализации личность осваивает определенные нормы, ценности и правила поведения, которые существуют в обществе. Социализация является одним из основных механизмов формирования личности и ее интеграции в общество.</w:t>
      </w:r>
      <w:r>
        <w:rPr>
          <w:rFonts w:ascii="XO Thames" w:hAnsi="XO Thames"/>
          <w:color w:val="000000"/>
          <w:sz w:val="22"/>
        </w:rPr>
        <w:br/>
      </w:r>
    </w:p>
    <w:p w14:paraId="8A000000">
      <w:pPr>
        <w:numPr>
          <w:numId w:val="1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Нормы - это совокупность правил поведения в обществе, которые регулируют отношения между людьми. Нормы определяют, как надо себя вести в различных ситуациях и являются основой моральности и этики.</w:t>
      </w:r>
      <w:r>
        <w:rPr>
          <w:rFonts w:ascii="XO Thames" w:hAnsi="XO Thames"/>
          <w:color w:val="000000"/>
          <w:sz w:val="22"/>
        </w:rPr>
        <w:br/>
      </w:r>
    </w:p>
    <w:p w14:paraId="8B000000">
      <w:pPr>
        <w:numPr>
          <w:numId w:val="1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Ценности - это совокупность убеждений и принципов, которые принимает общество в целом. Ценности определяют, что важно и ценно для человека и общества в целом.</w:t>
      </w:r>
      <w:r>
        <w:rPr>
          <w:rFonts w:ascii="XO Thames" w:hAnsi="XO Thames"/>
          <w:color w:val="000000"/>
          <w:sz w:val="22"/>
        </w:rPr>
        <w:br/>
      </w:r>
    </w:p>
    <w:p w14:paraId="8C000000">
      <w:pPr>
        <w:numPr>
          <w:numId w:val="1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Роли - это стандартные образцы поведения, свойственные определенным социальным позициям (например, роли родителя, учителя, доктора и т.д.).</w:t>
      </w:r>
      <w:r>
        <w:rPr>
          <w:rFonts w:ascii="XO Thames" w:hAnsi="XO Thames"/>
          <w:color w:val="000000"/>
          <w:sz w:val="22"/>
        </w:rPr>
        <w:br/>
      </w:r>
    </w:p>
    <w:p w14:paraId="8D000000">
      <w:pPr>
        <w:numPr>
          <w:numId w:val="1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Идентичность - это совокупность черт и свойств личности, связанных с ее отношением к себе и к окружающему миру. Идентичность проявляется в том, как человек видит себя и свое место в обществе.</w:t>
      </w:r>
      <w:r>
        <w:rPr>
          <w:rFonts w:ascii="XO Thames" w:hAnsi="XO Thames"/>
          <w:color w:val="000000"/>
          <w:sz w:val="22"/>
        </w:rPr>
        <w:br/>
      </w:r>
    </w:p>
    <w:p w14:paraId="8E000000">
      <w:pPr>
        <w:numPr>
          <w:numId w:val="13"/>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Социализационные институты - это совокупность учреждений, организованных обществом для передачи определенных знаний, норм и ценностей: семья, школа, церковь, армия и т.д</w:t>
      </w:r>
    </w:p>
    <w:p w14:paraId="8F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Социализация играет важную роль в формировании личности и ее адаптации к обществу. Благодаря социализации человек становится частью общества, учится сотрудничать и совместно решать проблемы. При этом социализация может проходить как положительно, так и отрицательно. Негативная социализация может привести к злоупотреблению наркотиками, алкоголем, криминалу и другим социальным проблемам.</w:t>
      </w:r>
    </w:p>
    <w:p w14:paraId="90000000">
      <w:pPr>
        <w:spacing w:after="0" w:before="150"/>
        <w:ind w:right="0"/>
        <w:jc w:val="left"/>
        <w:rPr>
          <w:rFonts w:ascii="XO Thames" w:hAnsi="XO Thames"/>
          <w:b w:val="0"/>
          <w:i w:val="0"/>
          <w:caps w:val="0"/>
          <w:color w:val="000000"/>
          <w:spacing w:val="0"/>
          <w:sz w:val="22"/>
        </w:rPr>
      </w:pPr>
      <w:r>
        <w:rPr>
          <w:rFonts w:ascii="XO Thames" w:hAnsi="XO Thames"/>
          <w:color w:val="000000"/>
          <w:sz w:val="22"/>
        </w:rPr>
        <w:t xml:space="preserve">31. </w:t>
      </w:r>
      <w:r>
        <w:rPr>
          <w:rFonts w:ascii="XO Thames" w:hAnsi="XO Thames"/>
          <w:b w:val="0"/>
          <w:i w:val="0"/>
          <w:caps w:val="0"/>
          <w:color w:val="000000"/>
          <w:spacing w:val="0"/>
          <w:sz w:val="22"/>
          <w:highlight w:val="white"/>
        </w:rPr>
        <w:t>Девиантное поведение личности – это поведение, не соответствующее общепринятым нормам и правилам социума. Это поведение может быть как простым нарушением правил дорожного движения, так и серьезными преступлениями. Из-за того, что такое поведение создает значительную опасность для окружающих людей, оно считается социальной проблемой, которая требует серьезного внимания со стороны общества и властей.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Основными понятиями, связанными с девиантным поведением личности, являются антиобщественное поведение и социальная дезадаптация. Антиобщественное поведение – это поведение, прямо противоречащее интересам и нормам общества и государства, в котором оно проявляется. Социальная дезадаптация – это вариант антиобщественного поведения, в котором человек не может адекватно адаптироваться к социальной среде и участвовать в жизни общества.</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С другой стороны, девиантное поведение может быть вызвано различными причинами, такими как нарушение психического здоровья, проблемы в личности и среде, в которой человек живет, общественная дискриминация и другие. Чтобы решить проблему девиантного поведения, необходим комплексный подход, который будет учитывать все эти факторы.</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 xml:space="preserve">Как социальная проблема, девиантное поведение личности является важным объектом исследования для социологов, психологов и других специалистов в области научных исследований. Хотя девиантное поведение может проявляться в различных формах и степенях серьезности, все они создают значительную опасность для человеческой жизни и здоровья. </w:t>
      </w:r>
      <w:r>
        <w:rPr>
          <w:rFonts w:ascii="XO Thames" w:hAnsi="XO Thames"/>
          <w:b w:val="0"/>
          <w:i w:val="0"/>
          <w:caps w:val="0"/>
          <w:color w:val="000000"/>
          <w:spacing w:val="0"/>
          <w:sz w:val="22"/>
          <w:highlight w:val="white"/>
        </w:rPr>
        <w:t>Понимание причин и следствий такого поведения является важным шагом в направлении эффективного решения этой социальной проблемы. Однако необходимо учесть, что каждый случай девиантного поведения является уникальным и требует индивидуального подхода.</w:t>
      </w:r>
    </w:p>
    <w:p w14:paraId="91000000">
      <w:pPr>
        <w:spacing w:after="0" w:before="150"/>
        <w:ind w:right="0"/>
        <w:jc w:val="left"/>
        <w:rPr>
          <w:rFonts w:ascii="XO Thames" w:hAnsi="XO Thames"/>
          <w:b w:val="0"/>
          <w:i w:val="0"/>
          <w:caps w:val="0"/>
          <w:color w:val="000000"/>
          <w:spacing w:val="0"/>
          <w:sz w:val="22"/>
        </w:rPr>
      </w:pPr>
      <w:r>
        <w:rPr>
          <w:rFonts w:ascii="XO Thames" w:hAnsi="XO Thames"/>
          <w:color w:val="000000"/>
          <w:sz w:val="22"/>
        </w:rPr>
        <w:t>32</w:t>
      </w:r>
      <w:r>
        <w:rPr>
          <w:rFonts w:ascii="XO Thames" w:hAnsi="XO Thames"/>
          <w:b w:val="0"/>
          <w:i w:val="0"/>
          <w:caps w:val="0"/>
          <w:color w:val="000000"/>
          <w:spacing w:val="0"/>
          <w:sz w:val="22"/>
          <w:highlight w:val="white"/>
        </w:rPr>
        <w:t xml:space="preserve">. </w:t>
      </w:r>
      <w:r>
        <w:rPr>
          <w:rFonts w:ascii="XO Thames" w:hAnsi="XO Thames"/>
          <w:b w:val="0"/>
          <w:i w:val="0"/>
          <w:caps w:val="0"/>
          <w:color w:val="000000"/>
          <w:spacing w:val="0"/>
          <w:sz w:val="22"/>
          <w:highlight w:val="white"/>
        </w:rPr>
        <w:t>Социальные типы личности являются одним из ключевых понятий психологии, которые помогают объяснить поведение и взаимодействие людей между собой. Они определяются на основе социокультурных факторов и характеризуются специфическими чертами характера, убеждениями и мотивами. По своей сути, социальные типы личности представляют собой группы людей, у которых сходные психологические характеристики.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Основные понятия социальных типов личности:</w:t>
      </w:r>
    </w:p>
    <w:p w14:paraId="92000000">
      <w:pPr>
        <w:numPr>
          <w:numId w:val="1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Эгоцентричный тип личности - люди, которые ориентированы на себя и свои интересы, предпочитают быть в центре внимания и не учитывают чужие потребности.</w:t>
      </w:r>
      <w:r>
        <w:rPr>
          <w:rFonts w:ascii="XO Thames" w:hAnsi="XO Thames"/>
          <w:color w:val="000000"/>
          <w:sz w:val="22"/>
        </w:rPr>
        <w:br/>
      </w:r>
    </w:p>
    <w:p w14:paraId="93000000">
      <w:pPr>
        <w:numPr>
          <w:numId w:val="1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 xml:space="preserve">Альтруистический тип личности - люди, которые отдают предпочтение интересам других и готовы жертвовать своими потребностями ради этого. </w:t>
      </w:r>
      <w:r>
        <w:rPr>
          <w:rFonts w:ascii="XO Thames" w:hAnsi="XO Thames"/>
          <w:b w:val="0"/>
          <w:i w:val="0"/>
          <w:caps w:val="0"/>
          <w:color w:val="000000"/>
          <w:spacing w:val="0"/>
          <w:sz w:val="22"/>
          <w:highlight w:val="white"/>
        </w:rPr>
        <w:t>Заботлив к близким, особенно пожилым, понимает их состояние, способен отдать другим последнее, даже необходимое ему самому.</w:t>
      </w:r>
      <w:r>
        <w:rPr>
          <w:rFonts w:ascii="XO Thames" w:hAnsi="XO Thames"/>
          <w:b w:val="0"/>
          <w:i w:val="0"/>
          <w:caps w:val="0"/>
          <w:color w:val="000000"/>
          <w:spacing w:val="0"/>
          <w:sz w:val="22"/>
        </w:rPr>
        <w:t xml:space="preserve"> </w:t>
      </w:r>
    </w:p>
    <w:p w14:paraId="94000000">
      <w:pPr>
        <w:numPr>
          <w:numId w:val="1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Тип личности, ориентированный на успех - люди, которые стремятся достичь высоких результатов в своей жизни и карьере, и готовы преодолевать любые препятствия, чтобы добиться успеха.</w:t>
      </w:r>
    </w:p>
    <w:p w14:paraId="95000000">
      <w:pPr>
        <w:numPr>
          <w:numId w:val="1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Тип личности, ориентированный на свободу - люди, которые ценят свою независимость и свободу. Они предпочитают решать проблемы самостоятельно и избегают ограничений, налагаемых другими людьми.</w:t>
      </w:r>
      <w:r>
        <w:rPr>
          <w:rFonts w:ascii="XO Thames" w:hAnsi="XO Thames"/>
          <w:color w:val="000000"/>
          <w:sz w:val="22"/>
        </w:rPr>
        <w:br/>
      </w:r>
    </w:p>
    <w:p w14:paraId="96000000">
      <w:pPr>
        <w:numPr>
          <w:numId w:val="14"/>
        </w:num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Конформный тип личности - люди, которые стремятся соответствовать нормам и ожиданиям общества, не выделяться и принадлежать к определенной социальной группе.</w:t>
      </w:r>
    </w:p>
    <w:p w14:paraId="97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Механизм социальной детерминации – это процесс, когда социальные факторы, такие как экономический статус, образование, положение в обществе и другие, влияют на здоровье и благополучие человека. Он определяет, какие люди будут оказываться в худшем положении, а какие – в лучшем, и как общество сталкивается с различными проблемами, такими как бедность, равенство и борьба со здоровьем.</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Основными понятиями, связанными с механизмом социальной детерминации, являются экономический статус, социальный класс, образование, положение в обществе, расовая и этническая принадлежность, пол и возраст. Неравенство в одном или нескольких из этих факторов может привести к неравенству в здоровье и благополучии. Эти факторы взаимодействуют друг с другом, что приводит к наложению различных неравенств и усугубляет проблемы в целом.</w:t>
      </w:r>
      <w:r>
        <w:rPr>
          <w:rFonts w:ascii="XO Thames" w:hAnsi="XO Thames"/>
          <w:color w:val="000000"/>
          <w:sz w:val="22"/>
        </w:rPr>
        <w:br/>
      </w:r>
    </w:p>
    <w:p w14:paraId="98000000">
      <w:pPr>
        <w:spacing w:after="0" w:before="150"/>
        <w:ind w:right="0"/>
        <w:jc w:val="left"/>
        <w:rPr>
          <w:rFonts w:ascii="XO Thames" w:hAnsi="XO Thames"/>
          <w:b w:val="0"/>
          <w:i w:val="0"/>
          <w:caps w:val="0"/>
          <w:color w:val="000000"/>
          <w:spacing w:val="0"/>
          <w:sz w:val="22"/>
        </w:rPr>
      </w:pPr>
      <w:r>
        <w:rPr>
          <w:rFonts w:ascii="XO Thames" w:hAnsi="XO Thames"/>
          <w:color w:val="000000"/>
          <w:sz w:val="22"/>
        </w:rPr>
        <w:t xml:space="preserve">33. </w:t>
      </w:r>
      <w:r>
        <w:rPr>
          <w:rFonts w:ascii="XO Thames" w:hAnsi="XO Thames"/>
          <w:b w:val="0"/>
          <w:i w:val="0"/>
          <w:caps w:val="0"/>
          <w:color w:val="000000"/>
          <w:spacing w:val="0"/>
          <w:sz w:val="22"/>
          <w:highlight w:val="white"/>
        </w:rPr>
        <w:t>Социальные конфликты могут возникнуть из-за несовпадения интересов, мнений, ценностных установок и других факторов, которые могут вызвать противоборство между людьми или группами людей.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Основные понятия, связанные с социальными конфликтами, включают в себя понятия "сторон", "интересов", "компромисса", "обмена" и "разрешения." Каждая сторона конфликта имеет свои интересы, которые могут противоречить интересам другой стороны. Различные методы разрешения конфликтов могут применяться в зависимости от ситуации и типа конфликта.</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Предотвращение конфликтов:</w:t>
      </w:r>
    </w:p>
    <w:p w14:paraId="99000000">
      <w:pPr>
        <w:spacing w:after="0" w:before="150"/>
        <w:ind w:right="0"/>
        <w:jc w:val="left"/>
        <w:rPr>
          <w:rFonts w:ascii="XO Thames" w:hAnsi="XO Thames"/>
          <w:b w:val="0"/>
          <w:i w:val="0"/>
          <w:caps w:val="0"/>
          <w:color w:val="000000"/>
          <w:spacing w:val="0"/>
          <w:sz w:val="22"/>
        </w:rPr>
      </w:pPr>
      <w:r>
        <w:rPr>
          <w:rFonts w:ascii="XO Thames" w:hAnsi="XO Thames"/>
          <w:b w:val="0"/>
          <w:i w:val="0"/>
          <w:caps w:val="0"/>
          <w:color w:val="000000"/>
          <w:spacing w:val="0"/>
          <w:sz w:val="22"/>
          <w:highlight w:val="white"/>
        </w:rPr>
        <w:t>Один из методов предотвращения социальных конфликтов - установление четких правил и норм поведения для всех членов общества. Например, законы могут установить ограничения на поведение людей со своими соседями или работниками. Также может быть полезно проводить различные обучающие программы для повышения уровня образования населения и сознательности граждан.</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Разрешение конфликтов:</w:t>
      </w:r>
    </w:p>
    <w:p w14:paraId="9A000000">
      <w:pPr>
        <w:spacing w:after="0" w:before="150"/>
        <w:ind w:right="0"/>
        <w:jc w:val="left"/>
        <w:rPr>
          <w:rFonts w:ascii="XO Thames" w:hAnsi="XO Thames"/>
          <w:b w:val="0"/>
          <w:i w:val="0"/>
          <w:caps w:val="0"/>
          <w:color w:val="000000"/>
          <w:spacing w:val="0"/>
          <w:sz w:val="22"/>
        </w:rPr>
      </w:pPr>
      <w:r>
        <w:rPr>
          <w:rFonts w:ascii="XO Thames" w:hAnsi="XO Thames"/>
          <w:color w:val="000000"/>
          <w:sz w:val="22"/>
        </w:rPr>
        <w:br/>
      </w:r>
      <w:r>
        <w:rPr>
          <w:rFonts w:ascii="XO Thames" w:hAnsi="XO Thames"/>
          <w:b w:val="0"/>
          <w:i w:val="0"/>
          <w:caps w:val="0"/>
          <w:color w:val="000000"/>
          <w:spacing w:val="0"/>
          <w:sz w:val="22"/>
          <w:highlight w:val="white"/>
        </w:rPr>
        <w:t>Если конфликт уже возник, то его необходимо разрешить как можно скорее, чтобы он не перерос во что-то более серьезное. Один из эффективных методов разрешения конфликтов - найти компромисс между сторонами.</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Компромисс может означать, что каждая сторона должна немного уступить, чтобы достигнуть общей цели. Другим методом разрешения конфликтов является обмен сомнениями и страхами в открытой и конструктивной атмосфере. Этот подход позволяет не только найти наилучшее решение проблемы, но также поможет сторонам лучше понять друг друга и укрепить взаимоотношения.</w:t>
      </w:r>
    </w:p>
    <w:p w14:paraId="9B000000">
      <w:pPr>
        <w:spacing w:after="0" w:before="150"/>
        <w:ind w:right="0"/>
        <w:jc w:val="left"/>
        <w:rPr>
          <w:rFonts w:ascii="XO Thames" w:hAnsi="XO Thames"/>
          <w:b w:val="0"/>
          <w:i w:val="0"/>
          <w:caps w:val="0"/>
          <w:color w:val="000000"/>
          <w:spacing w:val="0"/>
          <w:sz w:val="22"/>
        </w:rPr>
      </w:pPr>
      <w:r>
        <w:rPr>
          <w:rFonts w:ascii="XO Thames" w:hAnsi="XO Thames"/>
          <w:color w:val="000000"/>
          <w:sz w:val="22"/>
        </w:rPr>
        <w:t xml:space="preserve">34. </w:t>
      </w:r>
      <w:r>
        <w:rPr>
          <w:rFonts w:ascii="XO Thames" w:hAnsi="XO Thames"/>
          <w:b w:val="0"/>
          <w:i w:val="0"/>
          <w:caps w:val="0"/>
          <w:color w:val="000000"/>
          <w:spacing w:val="0"/>
          <w:sz w:val="22"/>
          <w:highlight w:val="white"/>
        </w:rPr>
        <w:t>Социальное исследование является одним из методов получения информации о различных социальных явлениях, процессах и событиях. Целью социального исследования является выявление структуры, динамики, функций и смыслов социальных явлений, воздействия на социум, их механизмов и причин.</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Для своих целей социальный исследователь использует различные объекты, которые называются объектами социального исследования. Они могут быть представлены как одним или несколькими проявлениями социальной действительности, так и представлять единую и комплексную систему явлений, процессов и событий.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Цель социального исследования определяется проблемой, которую исследователь хочет решить, теоретическими и практическими задачами, которые он ставит перед собой. Цель социального исследования может быть исследование определенного социального явления в различных его проявлениях, выявление причин и следствий социальных явлений, анализ возможности усиления положительных тенденций и смягчения отрицательных явлений.</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Объект социального исследования - это то, что исследователь изучает. В зависимости от целей и задач исследователя, объектом социального исследования может быть что угодно: индивиды, группы, общества или социальные системы. Объектом социального исследования могут быть и определенные социальные явления, такие как экономика, политика, культура, общество.</w:t>
      </w:r>
    </w:p>
    <w:p w14:paraId="9C000000">
      <w:pPr>
        <w:spacing w:after="0" w:before="150"/>
        <w:ind w:right="0"/>
        <w:jc w:val="left"/>
        <w:rPr>
          <w:rFonts w:ascii="XO Thames" w:hAnsi="XO Thames"/>
          <w:b w:val="0"/>
          <w:i w:val="0"/>
          <w:caps w:val="0"/>
          <w:color w:val="000000"/>
          <w:spacing w:val="0"/>
          <w:sz w:val="22"/>
        </w:rPr>
      </w:pPr>
      <w:r>
        <w:rPr>
          <w:rFonts w:ascii="XO Thames" w:hAnsi="XO Thames"/>
          <w:color w:val="000000"/>
          <w:sz w:val="22"/>
        </w:rPr>
        <w:br/>
      </w:r>
      <w:r>
        <w:rPr>
          <w:rFonts w:ascii="XO Thames" w:hAnsi="XO Thames"/>
          <w:b w:val="0"/>
          <w:i w:val="0"/>
          <w:caps w:val="0"/>
          <w:color w:val="000000"/>
          <w:spacing w:val="0"/>
          <w:sz w:val="22"/>
          <w:highlight w:val="white"/>
        </w:rPr>
        <w:t>Программа социального исследования - это план и методика изучения объекта социального исследования с целью достижения заявленных целей. В программе социального исследования содержится описание теоретической базы, методологии, методов и технических приемов, которые будут использоваться в ходе исследования. Также программа социального исследования описывает категории, понятия, термины и инструменты для создания единой методической базы и ее последующего использования.</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В социальном исследовании используется целый спектр методов и приемов, начиная от анализа статистических данных и кончая глубоким качественным исследованием. Конечные результаты социального исследования могут применяться в разных областях и зачастую полезны для государственных органов власти и общественности в целом.</w:t>
      </w:r>
    </w:p>
    <w:p w14:paraId="9D000000">
      <w:pPr>
        <w:spacing w:after="0" w:before="150"/>
        <w:ind w:right="0"/>
        <w:jc w:val="left"/>
        <w:rPr>
          <w:rFonts w:ascii="XO Thames" w:hAnsi="XO Thames"/>
          <w:b w:val="0"/>
          <w:i w:val="0"/>
          <w:caps w:val="0"/>
          <w:color w:val="000000"/>
          <w:spacing w:val="0"/>
          <w:sz w:val="22"/>
        </w:rPr>
      </w:pPr>
      <w:r>
        <w:rPr>
          <w:rFonts w:ascii="XO Thames" w:hAnsi="XO Thames"/>
          <w:color w:val="000000"/>
          <w:sz w:val="22"/>
        </w:rPr>
        <w:t>35.</w:t>
      </w:r>
      <w:r>
        <w:rPr>
          <w:rFonts w:ascii="XO Thames" w:hAnsi="XO Thames"/>
          <w:b w:val="0"/>
          <w:i w:val="0"/>
          <w:caps w:val="0"/>
          <w:color w:val="000000"/>
          <w:spacing w:val="0"/>
          <w:sz w:val="22"/>
          <w:highlight w:val="white"/>
        </w:rPr>
        <w:t xml:space="preserve"> Организация и методика социологического исследования – это две основные составляющие процесса сбора и анализа данных в социологии. Организация означает организованность процесса сбора данных, который включает определение целей и задач исследования, выбор методологии, определение выборки и т.д. Методика социологического исследования включает выбор определенных методов и технологий для сбора, обработки и анализа данных.</w:t>
      </w:r>
    </w:p>
    <w:p w14:paraId="9E000000">
      <w:pPr>
        <w:spacing w:after="0" w:before="150"/>
        <w:ind w:right="0"/>
        <w:jc w:val="left"/>
        <w:rPr>
          <w:rFonts w:ascii="XO Thames" w:hAnsi="XO Thames"/>
          <w:b w:val="0"/>
          <w:i w:val="0"/>
          <w:caps w:val="0"/>
          <w:color w:val="000000"/>
          <w:spacing w:val="0"/>
          <w:sz w:val="22"/>
        </w:rPr>
      </w:pPr>
      <w:r>
        <w:rPr>
          <w:rFonts w:ascii="XO Thames" w:hAnsi="XO Thames"/>
          <w:color w:val="000000"/>
          <w:sz w:val="22"/>
        </w:rPr>
        <w:br/>
      </w:r>
      <w:r>
        <w:rPr>
          <w:rFonts w:ascii="XO Thames" w:hAnsi="XO Thames"/>
          <w:b w:val="0"/>
          <w:i w:val="0"/>
          <w:caps w:val="0"/>
          <w:color w:val="000000"/>
          <w:spacing w:val="0"/>
          <w:sz w:val="22"/>
          <w:highlight w:val="white"/>
        </w:rPr>
        <w:t>Различные методы исследования в социологии имеют свои основные понятия, которые нужно понимать при работе в этой области. Например, выборка – это группа людей или объектов, которые выбираются для представительного образца исследуемой популяции. Методы сбора данных могут быть качественными (например, интервью) или количественными (например, анкетирование). Можно также использовать методы наблюдения, например, участников в исследовании можно наблюдать в естественной среде, в которой они находятся.</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Организация социологического исследования начинается с определения цели и задач исследования. Затем исследователь выбирает методологию, определяет выборку, разрабатывает план сбора и обработки данных. При этом необходимо учитывать множество факторов, таких как доступность группы для исследования, время и бюджет.</w:t>
      </w:r>
    </w:p>
    <w:p w14:paraId="9F000000">
      <w:pPr>
        <w:spacing w:after="0" w:before="150"/>
        <w:ind w:right="0"/>
        <w:jc w:val="left"/>
        <w:rPr>
          <w:rFonts w:ascii="XO Thames" w:hAnsi="XO Thames"/>
          <w:b w:val="0"/>
          <w:i w:val="0"/>
          <w:caps w:val="0"/>
          <w:color w:val="000000"/>
          <w:spacing w:val="0"/>
          <w:sz w:val="22"/>
        </w:rPr>
      </w:pPr>
      <w:r>
        <w:rPr>
          <w:rFonts w:ascii="XO Thames" w:hAnsi="XO Thames"/>
          <w:color w:val="000000"/>
          <w:sz w:val="22"/>
        </w:rPr>
        <w:br/>
      </w:r>
      <w:r>
        <w:rPr>
          <w:rFonts w:ascii="XO Thames" w:hAnsi="XO Thames"/>
          <w:b w:val="0"/>
          <w:i w:val="0"/>
          <w:caps w:val="0"/>
          <w:color w:val="000000"/>
          <w:spacing w:val="0"/>
          <w:sz w:val="22"/>
          <w:highlight w:val="white"/>
        </w:rPr>
        <w:t>Методология социологического исследования включает выбор методов и технологий для сбора, обработки и анализа данных. Она определяет методы, которые будут использоваться (например, анкетирование, интервью, наблюдение), а также определяет, как данные будут обрабатываться и анализироваться. Одна из наиболее распространенных методологий – опрос, который может проводиться как лично, так и через интернет.</w:t>
      </w:r>
      <w:r>
        <w:rPr>
          <w:rFonts w:ascii="XO Thames" w:hAnsi="XO Thames"/>
          <w:color w:val="000000"/>
          <w:sz w:val="22"/>
        </w:rPr>
        <w:br/>
      </w:r>
      <w:r>
        <w:rPr>
          <w:rFonts w:ascii="XO Thames" w:hAnsi="XO Thames"/>
          <w:color w:val="000000"/>
          <w:sz w:val="22"/>
        </w:rPr>
        <w:br/>
      </w:r>
      <w:r>
        <w:rPr>
          <w:rFonts w:ascii="XO Thames" w:hAnsi="XO Thames"/>
          <w:b w:val="0"/>
          <w:i w:val="0"/>
          <w:caps w:val="0"/>
          <w:color w:val="000000"/>
          <w:spacing w:val="0"/>
          <w:sz w:val="22"/>
          <w:highlight w:val="white"/>
        </w:rPr>
        <w:t>Организация и методика социологического исследования являются неотъемлемыми элементами данной области. Они помогают исследователям получить наиболее точные и полные результаты, которые помогают точнее понимать процесс социальных взаимодействий в сообществе. Обе составляющие должны соответствовать научным стандартам, поэтому важно правильно организовывать работу, проводить методику и оценивать полученные результаты.</w:t>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r>
        <w:rPr>
          <w:rFonts w:ascii="XO Thames" w:hAnsi="XO Thames"/>
          <w:color w:val="000000"/>
          <w:sz w:val="22"/>
        </w:rPr>
        <w:br/>
      </w:r>
    </w:p>
    <w:p w14:paraId="A0000000">
      <w:pPr>
        <w:spacing w:after="0" w:before="150"/>
        <w:ind w:right="0"/>
        <w:jc w:val="left"/>
        <w:rPr>
          <w:rFonts w:ascii="XO Thames" w:hAnsi="XO Thames"/>
          <w:b w:val="0"/>
          <w:i w:val="0"/>
          <w:caps w:val="0"/>
          <w:color w:val="000000"/>
          <w:spacing w:val="0"/>
          <w:sz w:val="22"/>
        </w:rPr>
      </w:pPr>
      <w:r>
        <w:rPr>
          <w:rFonts w:ascii="XO Thames" w:hAnsi="XO Thames"/>
          <w:color w:val="000000"/>
          <w:sz w:val="22"/>
        </w:rPr>
        <w:br/>
      </w:r>
    </w:p>
    <w:p w14:paraId="A1000000">
      <w:pPr>
        <w:spacing w:after="60" w:before="60"/>
        <w:ind w:firstLine="0" w:left="0" w:right="0"/>
        <w:jc w:val="left"/>
        <w:rPr>
          <w:rFonts w:ascii="XO Thames" w:hAnsi="XO Thames"/>
          <w:b w:val="0"/>
          <w:i w:val="0"/>
          <w:caps w:val="0"/>
          <w:color w:val="000000"/>
          <w:spacing w:val="0"/>
          <w:sz w:val="22"/>
          <w:highlight w:val="white"/>
        </w:rPr>
      </w:pPr>
    </w:p>
    <w:p w14:paraId="A2000000">
      <w:pPr>
        <w:spacing w:after="0" w:before="150"/>
        <w:ind w:right="0"/>
        <w:jc w:val="left"/>
        <w:rPr>
          <w:rFonts w:ascii="XO Thames" w:hAnsi="XO Thames"/>
          <w:b w:val="0"/>
          <w:i w:val="0"/>
          <w:caps w:val="0"/>
          <w:color w:val="000000"/>
          <w:spacing w:val="0"/>
          <w:sz w:val="22"/>
        </w:rPr>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2023-03-28T15:42:35Z</dcterms:modified>
</cp:coreProperties>
</file>