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AB" w:rsidRDefault="001B4C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знала о тебе уже давно: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персонаж ты довольно знаменитый. Начала задумываться о тебе года четыре назад, но тогда ты был лишь фантомом, далёкой недостижимой грёзой. С каждым годом, с каждым городом мысли мои набирали силу - и вот я уже мечтаю о тебе, ты не уходишь из моей головы, образ твой со мной сутки напролёт. Я не успокоюсь, пока не разделю с тобой хотя бы несколько дней и ночей. И вот теперь шальная идея, проскакивающая искрой в моей фантазии всё лето, почти осуществилась.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Многие говорили, что покорить тебя практически невозможно, что на пути к твоему сердцу дороги пуст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ы. Мне понадобилось всего лишь пять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десять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минут, чтобы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поймать первую же фуру, которая приве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зла меня прямо к тебе.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первый раз еду в таком ритме: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неско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лько дней с одним водителем (Саша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спасибо!). Могоча - проскочено (Бог создал Сочи, а Сатана - Могочу, говорят, там </w:t>
      </w:r>
      <w:r w:rsidR="00A66C62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застревают). Три дня в трассе. О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чень неудобно спать на сидении, укутываясь от холода в спальник. </w:t>
      </w:r>
    </w:p>
    <w:p w:rsidR="00C37D64" w:rsidRDefault="00A66C6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ти к тебе дороги очень красивы. И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пусть первые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восемьсот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километров асфальт изгибается волной (теперь понятно, почему трасса названа в честь реки!). За окном начало осени. И лишь сегодня зелень в идеальной пропорции с золотом. Местами всполохи красного и даже бардового. Да и солнце щед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 льётся на широкие просторы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вечером</w:t>
      </w:r>
      <w:bookmarkStart w:id="0" w:name="_GoBack"/>
      <w:bookmarkEnd w:id="0"/>
      <w:proofErr w:type="gramEnd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будто через оранжевые линзы смотришь на мир. Завтра соотношение красок изменится, 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уже не то.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Подъезжая, волнуюсь так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же, как перед Питером и Ольхоном, даже больше. Это невероятно. Раньше не </w:t>
      </w:r>
      <w:proofErr w:type="gramStart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смела</w:t>
      </w:r>
      <w:proofErr w:type="gramEnd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прете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ндовать на тебя, но сегодня я в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праве сказать, что проехала всю Россию. Сколько часовых поясов я поменяла за это лето, </w:t>
      </w:r>
      <w:proofErr w:type="gramStart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колько</w:t>
      </w:r>
      <w:proofErr w:type="gramEnd"/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меня занесло в будущее? Семь! На семь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часов меня закинуло от дома! Вместе с заходящим солнцем мысленно шлю привет далёкому Иркутску, Сибири, Уралу... 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Светило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разошлёт мои приветы по России всем моим друзьям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утром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восходе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поймаю ответные приветы спящих городов.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Время пролетело незаметно, как и километры. Ты -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конечная точка моего пути. Еду, и улыбка 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невольно появляется на моём лице. Произношу внутренним голосом твоё имя, растягивая, пробуя на вкус каждый слог. </w:t>
      </w:r>
      <w:proofErr w:type="spellStart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</w:t>
      </w:r>
      <w:proofErr w:type="spellEnd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</w:t>
      </w:r>
      <w:proofErr w:type="spellEnd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</w:t>
      </w:r>
      <w:proofErr w:type="spellEnd"/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-ток... Для автостопщика со стажем в дальних расстояниях нет ничего необычного, но я никогда не перестану удивляться, достигая новых высот, забираясь всё дальше. Ведь в этом и смысл путешествия - добиваться, удивляться, наслаждаться. Как можно ездить без этих ощущений? За таким коктейлем из эмоций стоило рвануть на другой конец страны. Удивляться и наслаждаться, смотреть на мир глазами ребёнка... В этом и вкус жизни.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мне </w:t>
      </w:r>
      <w:r w:rsidR="00C66A4E">
        <w:rPr>
          <w:rFonts w:ascii="Arial" w:hAnsi="Arial" w:cs="Arial"/>
          <w:color w:val="000000"/>
          <w:sz w:val="20"/>
          <w:szCs w:val="20"/>
          <w:shd w:val="clear" w:color="auto" w:fill="FFFFFF"/>
        </w:rPr>
        <w:t>ещё и обратно возвращаться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 об этом думать пока не хочется. Ведь ты ждал меня. Твои улицы встречают м</w:t>
      </w:r>
      <w:r w:rsidR="00C66A4E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еня жарким солнцем. Владивосток</w:t>
      </w:r>
      <w:proofErr w:type="gramStart"/>
      <w:r w:rsidR="00C66A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… </w:t>
      </w:r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 w:rsidR="001B4CA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гордо звучит твоё имя</w:t>
      </w:r>
      <w:r w:rsidR="00C66A4E">
        <w:rPr>
          <w:rFonts w:ascii="Arial" w:hAnsi="Arial" w:cs="Arial"/>
          <w:color w:val="000000"/>
          <w:sz w:val="20"/>
          <w:szCs w:val="20"/>
          <w:shd w:val="clear" w:color="auto" w:fill="FFFFFF"/>
        </w:rPr>
        <w:t>... О</w:t>
      </w:r>
      <w:r w:rsidR="00691BB6">
        <w:rPr>
          <w:rFonts w:ascii="Arial" w:hAnsi="Arial" w:cs="Arial"/>
          <w:color w:val="000000"/>
          <w:sz w:val="20"/>
          <w:szCs w:val="20"/>
          <w:shd w:val="clear" w:color="auto" w:fill="FFFFFF"/>
        </w:rPr>
        <w:t>бнажи моё сердце и переверни мой мир с ног на голову, как сделал это когда-то твой брат Петербург! Что ж, здравствуй.</w:t>
      </w:r>
    </w:p>
    <w:sectPr w:rsidR="00C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1C"/>
    <w:rsid w:val="001B4CAB"/>
    <w:rsid w:val="00691BB6"/>
    <w:rsid w:val="00A66C62"/>
    <w:rsid w:val="00B0391C"/>
    <w:rsid w:val="00C37D64"/>
    <w:rsid w:val="00C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4</cp:revision>
  <dcterms:created xsi:type="dcterms:W3CDTF">2019-11-14T22:10:00Z</dcterms:created>
  <dcterms:modified xsi:type="dcterms:W3CDTF">2019-11-18T13:51:00Z</dcterms:modified>
</cp:coreProperties>
</file>