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spacing w:after="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Поддельные игровые онлайн автоматы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Нелицензионные видеослоты 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Пиратский онлайн-развлекательный контент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Особенности поддельных игровых автоматов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Такие онлайн автоматы «клепают» кустарные фирмы. 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Подобным производством занимаются нелегальные производители.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Созданием таких видеослотов занимаются пиратские компании, которые переделывают лицензионные слоты под запросы казино-однодневок.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Создание такого онлайн-контента занимаются кустарные компании-производители.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Обычно они уступают по качеству оригинальным, но нередко встречаются весьма качественные подделки, отличить которые от брендовых бывает довольно сложно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Чаще всего, опытный геймер невооруженным глазом сможет отличить такую вот подделк, но встречаются и довольно качественные клоны, которые выявить достаточно трудно.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правило такие виеослоты хелг выявить и отличить от настоящих, но есть действительно профессионалы своего дела, создающие такой плагиат, к которому трудно подкопаться.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Такие игровые аппараты уступают по качеству лицензионным слотам, их достаточно легко определить, но есть”черные” производители, которые сумели отточить свое мастерство настолько благополучно, что найти отличия достаточно трудно. 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Умельцы с точностью копируют дизайн оригинального слота, меняя лишь алгоритм его работы.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Суть их работы заключается в том, что они полностью воспроизводят дизайн, что от оригинала не отличишь, а вот показатели отдачи значительно уменьшают. 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Такие мастера создают практически идентичный софт, графика, внешний вид нельзя отличить, но вот алгоритм искажается.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Мастера своего “черного” дела научились под копирку создавать новый автомат, где визуальная часть будет полноценно отвечать оригиналу, а вот алгоритмы и механизмы технической работы будут подстраиваться не на пользую геймера.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Есть и другой подход: слот не создается с нуля, а переделывается из разобранного на «запчасти» оригинального. 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Есть и второй вариант создания “черных” автоматов, которые потом поставляются на такие же рынки, с нуля слот не разрабатывается, а берется лицензионный игровой автомат, разбирается на запчасти и создается новый, с соответствующим рядом замен технических параметров.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Есть другой вариант создания нелегальных эмуляторов: оригинальный сот разбирается на запчасти и из этих кусков создается новый продукт, соответственно с проведенными работами по замене алгоритма.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всегда первый вариант используют для создания слотов-копий. может использоваться и второй подход: разбирается оригинальный автомат на части и конструируется новый, но с применением нового, нужного алгоритма.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Потом он размножается и запускается в продажу по цене 1-2 тысячи долларов, тогда как брендовый продукт стоит в десятки раз дороже. 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таких процедур делаются копии данного видеослота и предоставляются для продажи, как правило подобный софт будет стоит в районе двух тысяч долларов и такая заманчивая цена, а еще и прекрасные алгоритмы привлекают нечестных покупателей, потому что оригинальный продукт буд стоит в десятки раз дороже.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таких действий, созданный продукт размножается и выпускается на продажу, примерная стоимость будет не больше 2 тысяч долларов, и на такой продукт находиться очень много покупателей, ведь оригинальная версия обойдется, как минимум, в десять раз дороже.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правило, после создания нового клона, он поддается размножению и выпускается в продажу, цена будет колебаться в районе двух тысячд олларов и это привлекает большое количество желающих, ведь оригинальная покупка обойдется намного дороже.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Например, чтобы запустить онлайн казино с продуктами NetEnt, компания требует уплаты «страхового депозита» в сумме 200 тысяч евро.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Яркий пример, если человек хочет запустить новую игровую площадку с продуктами от всемирно известного разработчика НетЭнт, то одного страхового взноса придется заплатить как минимум на двести тысяч евро.</w:t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запуска качественной игровой</w:t>
        <w:tab/>
        <w:t xml:space="preserve">площадки с игровыми автоматами от НетЭнт, разработчик потребует оплаты страхового взноса, размер которого будет составлять 200 тысяч евро, а это далеко не маленькие деньги.</w:t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Разработчик игровых автоматов НетЭНт выдвигает требование по оплате страхового депозита в размере 200 000 евро от онлайн-казино, а это достаточно большая сумма, подъемная для порталов, которые направлены на длительную работу.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Клоны оригинальных слотов известных производителей настраиваются владельцами казино самостоятельно, естественно, в свою пользу. </w:t>
      </w:r>
    </w:p>
    <w:p w:rsidR="00000000" w:rsidDel="00000000" w:rsidP="00000000" w:rsidRDefault="00000000" w:rsidRPr="00000000" w14:paraId="0000001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Клоны игровых автоматов от всемирно известных разработчиков поддаются настройке, которую проводить самостоятельно игровая площадка, и как правило, такие настройки будут явно не в сторону геймера.</w:t>
      </w:r>
    </w:p>
    <w:p w:rsidR="00000000" w:rsidDel="00000000" w:rsidP="00000000" w:rsidRDefault="00000000" w:rsidRPr="00000000" w14:paraId="0000001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покупки клонированного видеослота, оналйн-казино самостоятельно проводит в игровом аппарате ряд настроек, накруток которые будут гарантировать онлайн-клубу стабильный доход.</w:t>
      </w:r>
    </w:p>
    <w:p w:rsidR="00000000" w:rsidDel="00000000" w:rsidP="00000000" w:rsidRDefault="00000000" w:rsidRPr="00000000" w14:paraId="0000002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того, как было сделано приобретение, игровая онлайн-площадка в праве провести ряд настроек в эмуляторе, чтобы сделать алгоритм более удобным дял себя, ан едля пользователей.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Поэтому выиграть в таких автоматах крайне сложно или вовсе нереально, все зависит от жадности владельца. </w:t>
      </w:r>
    </w:p>
    <w:p w:rsidR="00000000" w:rsidDel="00000000" w:rsidP="00000000" w:rsidRDefault="00000000" w:rsidRPr="00000000" w14:paraId="0000002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Одержать победу над таким игровым автоматов достаточно трудно, часто практически невозможно, впрочем это все зависит от жадности игровой онлайн-площадки.</w:t>
      </w:r>
    </w:p>
    <w:p w:rsidR="00000000" w:rsidDel="00000000" w:rsidP="00000000" w:rsidRDefault="00000000" w:rsidRPr="00000000" w14:paraId="0000002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Получить хоть какое-то вознаграждение, играя в такие игровые автоматы практически невозможно, хотя процент вероятности есть всегда, его размеры зависят от жадности онлайн-казино.</w:t>
      </w:r>
    </w:p>
    <w:p w:rsidR="00000000" w:rsidDel="00000000" w:rsidP="00000000" w:rsidRDefault="00000000" w:rsidRPr="00000000" w14:paraId="0000002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таким причинам одержать победу в подобных слотах достаточно трудно, показатель вознаграждений и процент вероятности зависит от того насколько игровая площадка жадная.</w:t>
      </w:r>
    </w:p>
    <w:p w:rsidR="00000000" w:rsidDel="00000000" w:rsidP="00000000" w:rsidRDefault="00000000" w:rsidRPr="00000000" w14:paraId="0000002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Дельцы, не имеющие денег на покупку достойного ПО, вряд ли установят честные проценты отдачи.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Но, как показывает практика, те, кто не имеет денег и не желает покупать оригинальное программное обеспечение не спешат устанавливать честные проценты на отдачу. </w:t>
      </w:r>
    </w:p>
    <w:p w:rsidR="00000000" w:rsidDel="00000000" w:rsidP="00000000" w:rsidRDefault="00000000" w:rsidRPr="00000000" w14:paraId="0000002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подобные игровые площадки, которые жалеют денег на качественные игровые автоматы, как правило, устанавливают алгоритмы, которые будут удовлетворять максимально потребности самой площадки.</w:t>
      </w:r>
    </w:p>
    <w:p w:rsidR="00000000" w:rsidDel="00000000" w:rsidP="00000000" w:rsidRDefault="00000000" w:rsidRPr="00000000" w14:paraId="0000002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Игровые онлайн-клубы, не имеющие средств для приобретения оригинального программного обеспечения, не спешат устанавливать настоящие проценты отдачи и коэффициенты.</w:t>
      </w:r>
    </w:p>
    <w:p w:rsidR="00000000" w:rsidDel="00000000" w:rsidP="00000000" w:rsidRDefault="00000000" w:rsidRPr="00000000" w14:paraId="00000029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Именно поэтому важно играть в надежных казино, не наживающихся на своих клиентах.</w:t>
      </w:r>
    </w:p>
    <w:p w:rsidR="00000000" w:rsidDel="00000000" w:rsidP="00000000" w:rsidRDefault="00000000" w:rsidRPr="00000000" w14:paraId="0000002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Поэтому очень важным является фактор выбора надежного качественного онлайн-казино, которое не спешит наживаться на своих пользователях, ведет честную и прозрачную политику игры.</w:t>
      </w:r>
    </w:p>
    <w:p w:rsidR="00000000" w:rsidDel="00000000" w:rsidP="00000000" w:rsidRDefault="00000000" w:rsidRPr="00000000" w14:paraId="0000002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Поэтому очень важно пройти регистрацию и начать играть на тех онлайн-порталах, которые ведут честную и прозрачную систему игры не спешат обокрасть своих пользователей.</w:t>
      </w:r>
    </w:p>
    <w:p w:rsidR="00000000" w:rsidDel="00000000" w:rsidP="00000000" w:rsidRDefault="00000000" w:rsidRPr="00000000" w14:paraId="0000002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Большим плюсом будет выбор надежного и честного онлайн-казино, которое ведет прозрачную игровую политику, предлагает лицензионные игровые автоматы.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Во-первых, всегда нужно выбирать для безопасной игры на деньги только лицензионные онлайн казино. </w:t>
      </w:r>
    </w:p>
    <w:p w:rsidR="00000000" w:rsidDel="00000000" w:rsidP="00000000" w:rsidRDefault="00000000" w:rsidRPr="00000000" w14:paraId="0000002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Первое, на что следует обратить свое внимание при выборе игровой площадке — это наличие лицензии.</w:t>
      </w:r>
    </w:p>
    <w:p w:rsidR="00000000" w:rsidDel="00000000" w:rsidP="00000000" w:rsidRDefault="00000000" w:rsidRPr="00000000" w14:paraId="0000002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выборе игровой площадки, на которой игрок собирается зарегистрироваться и вести игровую деятельность на реальные ставки, следует проверить наличие лицензий.</w:t>
      </w:r>
    </w:p>
    <w:p w:rsidR="00000000" w:rsidDel="00000000" w:rsidP="00000000" w:rsidRDefault="00000000" w:rsidRPr="00000000" w14:paraId="0000003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Проходить регистрацию и играть на реальные деньги следует на тех игровых онлайн-порталах, которые имею лицензию.</w:t>
      </w:r>
    </w:p>
    <w:p w:rsidR="00000000" w:rsidDel="00000000" w:rsidP="00000000" w:rsidRDefault="00000000" w:rsidRPr="00000000" w14:paraId="0000003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Однако мошенники становятся все более изворотливыми и применяют массу ухищрений, чтобы их сайты выглядели неотличимо от сайтов онлайн казино с лицензией.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нечестные порталы становятся все умнее и прозорливее, они создают свои сайт таким образом, что отличить от лицензионного онлайн-казино становиться все труднее и труднее.</w:t>
      </w:r>
    </w:p>
    <w:p w:rsidR="00000000" w:rsidDel="00000000" w:rsidP="00000000" w:rsidRDefault="00000000" w:rsidRPr="00000000" w14:paraId="0000003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мошенники тоже растут в своей проворности, они создаю такие игровые порталы, которые достаточно трудно отличить от лицензионных игровых площадок, поэтому многие игроки ведуться на на подобные уловки.</w:t>
      </w:r>
    </w:p>
    <w:p w:rsidR="00000000" w:rsidDel="00000000" w:rsidP="00000000" w:rsidRDefault="00000000" w:rsidRPr="00000000" w14:paraId="0000003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Казино-однодневки постоянно совершенствуют себя в плане изобретательности, идут на массу хитростей, чтобы создать такой портал, к которому не подкопаешься. </w:t>
      </w:r>
    </w:p>
    <w:p w:rsidR="00000000" w:rsidDel="00000000" w:rsidP="00000000" w:rsidRDefault="00000000" w:rsidRPr="00000000" w14:paraId="00000035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Они не просто размещают «левую» лицензионную информацию, а крадут ее у честных сайтов. </w:t>
      </w:r>
    </w:p>
    <w:p w:rsidR="00000000" w:rsidDel="00000000" w:rsidP="00000000" w:rsidRDefault="00000000" w:rsidRPr="00000000" w14:paraId="0000003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Есть варианты, когда происходит воровство лицензий, или вообще размещений “левых” и все для того, чтобы создать определенную видимость.</w:t>
      </w:r>
    </w:p>
    <w:p w:rsidR="00000000" w:rsidDel="00000000" w:rsidP="00000000" w:rsidRDefault="00000000" w:rsidRPr="00000000" w14:paraId="0000003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Такие игровые площадки подаются воровству или вообще размещению недействительны лицензий, понимая, что проверять подобную информацию будут единицы.</w:t>
      </w:r>
    </w:p>
    <w:p w:rsidR="00000000" w:rsidDel="00000000" w:rsidP="00000000" w:rsidRDefault="00000000" w:rsidRPr="00000000" w14:paraId="0000003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Доходит не только до воровства, но и до размещения некачественных., недействительных лицензий, понимая, что проверять подобную информацию никто не будет.</w:t>
      </w:r>
    </w:p>
    <w:p w:rsidR="00000000" w:rsidDel="00000000" w:rsidP="00000000" w:rsidRDefault="00000000" w:rsidRPr="00000000" w14:paraId="00000039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Поэтому при проверке на сайте регулятора данных нечестного казино игрок может найти номер лицензии и название компании, которой такая лицензия действительно принадлежит. </w:t>
      </w:r>
    </w:p>
    <w:p w:rsidR="00000000" w:rsidDel="00000000" w:rsidP="00000000" w:rsidRDefault="00000000" w:rsidRPr="00000000" w14:paraId="0000003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Проверяя подобные данные игрок может найти данные той игровой площадки, у которой было совершено воровство лицензии.</w:t>
      </w:r>
    </w:p>
    <w:p w:rsidR="00000000" w:rsidDel="00000000" w:rsidP="00000000" w:rsidRDefault="00000000" w:rsidRPr="00000000" w14:paraId="0000003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Есть проверка регулятора сайта, которая позволит игроку выявить украденную лицензию и даже укажет игровую площадку, которой действительно она принадлежит.</w:t>
      </w:r>
    </w:p>
    <w:p w:rsidR="00000000" w:rsidDel="00000000" w:rsidP="00000000" w:rsidRDefault="00000000" w:rsidRPr="00000000" w14:paraId="0000003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Задавшись проверке подобной информации, человек может найти номер лицензии и название компании, которой она действительно принадлежит.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 не факт, что эта компании вообще знает о существовании сайта, который использует ее честное имя и лицензионные данные.</w:t>
      </w:r>
    </w:p>
    <w:p w:rsidR="00000000" w:rsidDel="00000000" w:rsidP="00000000" w:rsidRDefault="00000000" w:rsidRPr="00000000" w14:paraId="0000003E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Однако не исключен тот факт что действительный владелец знает о существовании подобного онлайн-казино и факта воровства.</w:t>
      </w:r>
    </w:p>
    <w:p w:rsidR="00000000" w:rsidDel="00000000" w:rsidP="00000000" w:rsidRDefault="00000000" w:rsidRPr="00000000" w14:paraId="0000003F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чаще всего реальные владельцы даже не подозревают о подобных махинациях, более того никогда не сталкивались с сайтами-клонами.</w:t>
      </w:r>
    </w:p>
    <w:p w:rsidR="00000000" w:rsidDel="00000000" w:rsidP="00000000" w:rsidRDefault="00000000" w:rsidRPr="00000000" w14:paraId="00000040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правило действующие владельцы не имеет понятия о компаниях, которые совершают махинации по воровству и используют имя в качестве страховки и прикрытия.</w:t>
      </w:r>
    </w:p>
    <w:p w:rsidR="00000000" w:rsidDel="00000000" w:rsidP="00000000" w:rsidRDefault="00000000" w:rsidRPr="00000000" w14:paraId="00000041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 счастью, есть еще один способ, позволяющий проверить, что перед вами лицензионные игровые автоматы и оригинальные слоты.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есть один эффективный метод, который позволит проверить качество лицензии, ее универсальность и подлинность.</w:t>
      </w:r>
    </w:p>
    <w:p w:rsidR="00000000" w:rsidDel="00000000" w:rsidP="00000000" w:rsidRDefault="00000000" w:rsidRPr="00000000" w14:paraId="00000043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Есть один эффективный способ, который поможет проверить на качество и уникальность игровые автоматы.</w:t>
      </w:r>
    </w:p>
    <w:p w:rsidR="00000000" w:rsidDel="00000000" w:rsidP="00000000" w:rsidRDefault="00000000" w:rsidRPr="00000000" w14:paraId="0000004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решения таких проблем, есть один достаточно эффективный способ, он позволяет проверить действительно ли предоставленный игровой автомат является лицензионным.</w:t>
      </w:r>
    </w:p>
    <w:p w:rsidR="00000000" w:rsidDel="00000000" w:rsidP="00000000" w:rsidRDefault="00000000" w:rsidRPr="00000000" w14:paraId="00000045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Все проверенные игровые автоматы работают на серверах своих разработчиков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46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видеослоты, которые были проверены, протестированы в независимых лабораториях, совершают свою деятельность благодаря серверам разработчиков.</w:t>
      </w:r>
    </w:p>
    <w:p w:rsidR="00000000" w:rsidDel="00000000" w:rsidP="00000000" w:rsidRDefault="00000000" w:rsidRPr="00000000" w14:paraId="00000047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игровые аппараты, которые были проверены и допущены в продажу независимыми экспертами, работают на серверах своих производителей.</w:t>
      </w:r>
    </w:p>
    <w:p w:rsidR="00000000" w:rsidDel="00000000" w:rsidP="00000000" w:rsidRDefault="00000000" w:rsidRPr="00000000" w14:paraId="00000048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Эмуляторы, которые получили сертификат качества,работают только на серверах компаний-разработчиков.</w:t>
      </w:r>
    </w:p>
    <w:p w:rsidR="00000000" w:rsidDel="00000000" w:rsidP="00000000" w:rsidRDefault="00000000" w:rsidRPr="00000000" w14:paraId="00000049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 вот поддельные игровые автоматы используют другие сервера. </w:t>
      </w:r>
    </w:p>
    <w:p w:rsidR="00000000" w:rsidDel="00000000" w:rsidP="00000000" w:rsidRDefault="00000000" w:rsidRPr="00000000" w14:paraId="0000004A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вот нелицензионные сты используют для своей деятельности совершенно другое пространство.</w:t>
      </w:r>
    </w:p>
    <w:p w:rsidR="00000000" w:rsidDel="00000000" w:rsidP="00000000" w:rsidRDefault="00000000" w:rsidRPr="00000000" w14:paraId="0000004B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Игровые автоматы, которые были созданы “черными” производителями, размещены совершенно на других площадках.</w:t>
      </w:r>
    </w:p>
    <w:p w:rsidR="00000000" w:rsidDel="00000000" w:rsidP="00000000" w:rsidRDefault="00000000" w:rsidRPr="00000000" w14:paraId="0000004C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Пиратские версии не находятся на серверах разработчиков, используют для хранения и работы другие онлайн-убежища.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Соответственно, нужно всего лишь проверить сервер, с которого запускается ваша любимая игра, чтобы все сразу стало ясно. </w:t>
      </w:r>
    </w:p>
    <w:p w:rsidR="00000000" w:rsidDel="00000000" w:rsidP="00000000" w:rsidRDefault="00000000" w:rsidRPr="00000000" w14:paraId="0000004E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такой информации, геймеру будет достаточно проверить какой сервер используется при запуске игрового автомата, и тогда все становится на свои места.</w:t>
      </w:r>
    </w:p>
    <w:p w:rsidR="00000000" w:rsidDel="00000000" w:rsidP="00000000" w:rsidRDefault="00000000" w:rsidRPr="00000000" w14:paraId="0000004F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Все, что требуется от игрока  — это проверить на каком сервере размещен видеослот при его запуске, такая процедура поможет вычислить сертифицированный слот, или нет.</w:t>
      </w:r>
    </w:p>
    <w:p w:rsidR="00000000" w:rsidDel="00000000" w:rsidP="00000000" w:rsidRDefault="00000000" w:rsidRPr="00000000" w14:paraId="00000050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Достаточно будет при запуске игрового онлайн-автомата проверить на каком сервере он расположен — такая процедура все расставит по своим местам, все тайное станет явным.</w:t>
      </w:r>
    </w:p>
    <w:p w:rsidR="00000000" w:rsidDel="00000000" w:rsidP="00000000" w:rsidRDefault="00000000" w:rsidRPr="00000000" w14:paraId="00000051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Именно управляющий сервер принимает и отправляет запросы, соответственно, отвечает за корректность работы, честные настройки ГСЧ и выигрыши.</w:t>
      </w:r>
    </w:p>
    <w:p w:rsidR="00000000" w:rsidDel="00000000" w:rsidP="00000000" w:rsidRDefault="00000000" w:rsidRPr="00000000" w14:paraId="00000052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Именно работа сервиса позволяет отлажено выполнять функциональность генератора случайных чисел при запуске игрового автомата и никто другой этого делать не может.</w:t>
      </w:r>
    </w:p>
    <w:p w:rsidR="00000000" w:rsidDel="00000000" w:rsidP="00000000" w:rsidRDefault="00000000" w:rsidRPr="00000000" w14:paraId="00000053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Благодаря управляющему серверу происходит прием и отдача запросов по работе генератора случайных чисел, а соответственно только сервер разработчика контролирует корректность работы игрового автомата. </w:t>
      </w:r>
    </w:p>
    <w:p w:rsidR="00000000" w:rsidDel="00000000" w:rsidP="00000000" w:rsidRDefault="00000000" w:rsidRPr="00000000" w14:paraId="0000005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как весь контроль выложен на сервер разработчика, на котором хранится игровой автомат, то только он может совершать и контролировать честное и корректное проведение работы генератора случайных чисел.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Существует множество версий того, как визуально отличить поддельный софт от лицензионного. </w:t>
      </w:r>
    </w:p>
    <w:p w:rsidR="00000000" w:rsidDel="00000000" w:rsidP="00000000" w:rsidRDefault="00000000" w:rsidRPr="00000000" w14:paraId="00000056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Есть много вариантов и методов, которые позволяют проверить с визуальной точки зрение качественым ли является предоставленный софт или нет.</w:t>
      </w:r>
    </w:p>
    <w:p w:rsidR="00000000" w:rsidDel="00000000" w:rsidP="00000000" w:rsidRDefault="00000000" w:rsidRPr="00000000" w14:paraId="00000057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Разработано много способов, которые по визуальному исследованию помогают и могут определить является ли лицензионным игровой автомат или игровая онлайн-площадка.</w:t>
      </w:r>
    </w:p>
    <w:p w:rsidR="00000000" w:rsidDel="00000000" w:rsidP="00000000" w:rsidRDefault="00000000" w:rsidRPr="00000000" w14:paraId="00000058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Есть много версий проверок поддельного софта, которые проводились на визуальном анализе.</w:t>
      </w:r>
    </w:p>
    <w:p w:rsidR="00000000" w:rsidDel="00000000" w:rsidP="00000000" w:rsidRDefault="00000000" w:rsidRPr="00000000" w14:paraId="00000059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 уже прошли те времена, когда мошенники не умели качественно подделывать оформление. </w:t>
      </w:r>
    </w:p>
    <w:p w:rsidR="00000000" w:rsidDel="00000000" w:rsidP="00000000" w:rsidRDefault="00000000" w:rsidRPr="00000000" w14:paraId="0000005A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стоит отметить, что уже прошло то время, когда мошенники неумело подделывали игровые автоматы, которые можно было определить за пару минут невооруженным глазом.</w:t>
      </w:r>
    </w:p>
    <w:p w:rsidR="00000000" w:rsidDel="00000000" w:rsidP="00000000" w:rsidRDefault="00000000" w:rsidRPr="00000000" w14:paraId="0000005B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Прошло то время, когда мошенники только начинали свою деятельность и неумело создавали копии игровых автоматов, которые легко можно было вывести на “чистую воду”.</w:t>
      </w:r>
    </w:p>
    <w:p w:rsidR="00000000" w:rsidDel="00000000" w:rsidP="00000000" w:rsidRDefault="00000000" w:rsidRPr="00000000" w14:paraId="0000005C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Сегодняшние “мастера” некачественного контента отличаются от самых первых или от своих первых работ, когда делалось все неумело и заметно.</w:t>
      </w:r>
    </w:p>
    <w:p w:rsidR="00000000" w:rsidDel="00000000" w:rsidP="00000000" w:rsidRDefault="00000000" w:rsidRPr="00000000" w14:paraId="0000005D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Современные поддельные игровые автоматы и оригиналы выглядят практически идентично, имеют схожее меню и звуковое сопровождение. </w:t>
      </w:r>
    </w:p>
    <w:p w:rsidR="00000000" w:rsidDel="00000000" w:rsidP="00000000" w:rsidRDefault="00000000" w:rsidRPr="00000000" w14:paraId="0000005E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Современные подделки практически идентичны своим образцам, они имеют одинаковый функционал, панель управления, оформление и музыкальное сопровождение.</w:t>
      </w:r>
    </w:p>
    <w:p w:rsidR="00000000" w:rsidDel="00000000" w:rsidP="00000000" w:rsidRDefault="00000000" w:rsidRPr="00000000" w14:paraId="0000005F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Сегодняшний мир азарта характерен тем, что поддельные игровые автоматы трудно отличить от оригинала, они максимально идентичны, начиная от панели управления и заканчивая такими мелочами, как музыкальное сопровождение.</w:t>
      </w:r>
    </w:p>
    <w:p w:rsidR="00000000" w:rsidDel="00000000" w:rsidP="00000000" w:rsidRDefault="00000000" w:rsidRPr="00000000" w14:paraId="00000060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Лицензионные слоты и подделки на сегодняшний день выглядят максимально идентично, они похожи практически во всем, и если сравнивать только визуально, то отличий не найти.</w:t>
      </w:r>
    </w:p>
    <w:p w:rsidR="00000000" w:rsidDel="00000000" w:rsidP="00000000" w:rsidRDefault="00000000" w:rsidRPr="00000000" w14:paraId="00000061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Поэтому играть в «найти 10 отличий» бессмысленно. </w:t>
      </w:r>
    </w:p>
    <w:p w:rsidR="00000000" w:rsidDel="00000000" w:rsidP="00000000" w:rsidRDefault="00000000" w:rsidRPr="00000000" w14:paraId="00000062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Поэтому искать самостоятельно и неумело отличия будет бесполезно и неэффективно.</w:t>
      </w:r>
    </w:p>
    <w:p w:rsidR="00000000" w:rsidDel="00000000" w:rsidP="00000000" w:rsidRDefault="00000000" w:rsidRPr="00000000" w14:paraId="00000063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Поэтому самостоятельно пытаться разоблачить подобные игровые аппараты будет бесполезно.</w:t>
      </w:r>
    </w:p>
    <w:p w:rsidR="00000000" w:rsidDel="00000000" w:rsidP="00000000" w:rsidRDefault="00000000" w:rsidRPr="00000000" w14:paraId="0000006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Самодеятельность и попутки разоблачения нелицензионных слотов, как праивло увенчиваются неудачей. </w:t>
      </w:r>
    </w:p>
    <w:p w:rsidR="00000000" w:rsidDel="00000000" w:rsidP="00000000" w:rsidRDefault="00000000" w:rsidRPr="00000000" w14:paraId="00000065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Проверка лицензии казино и управляющего сервера заинтересовавшей игры – единственный 100% способ найти лицензионные игровые автоматы.</w:t>
      </w:r>
    </w:p>
    <w:p w:rsidR="00000000" w:rsidDel="00000000" w:rsidP="00000000" w:rsidRDefault="00000000" w:rsidRPr="00000000" w14:paraId="0000006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Единственный и эффективный способ проверки — это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сопоставление лицензии игровой онлайн-площадки и управляющего сервера.</w:t>
      </w:r>
    </w:p>
    <w:p w:rsidR="00000000" w:rsidDel="00000000" w:rsidP="00000000" w:rsidRDefault="00000000" w:rsidRPr="00000000" w14:paraId="0000006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Только проверка лицензии казино и сервера, который занимается управлением игровых автоматов поможет на сто процентов проверить является ли надежной игровая площадка или это все дело рук пиратских производителей. </w:t>
      </w:r>
    </w:p>
    <w:p w:rsidR="00000000" w:rsidDel="00000000" w:rsidP="00000000" w:rsidRDefault="00000000" w:rsidRPr="00000000" w14:paraId="0000006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того, чтобы на сто процентов убедиться в качестве используемого софта, следует проверить лицензию игровой площадки и сервер на котором проводит свою деятельность видеослот.</w:t>
      </w:r>
    </w:p>
    <w:p w:rsidR="00000000" w:rsidDel="00000000" w:rsidP="00000000" w:rsidRDefault="00000000" w:rsidRPr="00000000" w14:paraId="0000006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