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AD" w:rsidRDefault="00D56FAD" w:rsidP="00173FCC">
      <w:pPr>
        <w:spacing w:after="0" w:line="360" w:lineRule="auto"/>
        <w:rPr>
          <w:rFonts w:ascii="Times New Roman" w:hAnsi="Times New Roman" w:cs="Times New Roman"/>
          <w:sz w:val="28"/>
          <w:szCs w:val="28"/>
        </w:rPr>
      </w:pP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Жил-был Дом.  Когда-то он был аккуратен и хорош собой. Давным-давно построили его из самой крепкой корабельной сосны. Стены покрыли  замечательной краской цвета морской волны, которая со временем немного потрескалась и облупилась под проливными дождями и жарким солнцем. Резные наличники на окнах всё ещё поражали изяществом и красотой. Крышу покрыли синей черепицей, и украсили вертушкой в виде кота. Дом состоял из двух этажей и чердака, который когда-то превратили в маленькую, но уютную мастерскую  никому не известного Художника. Теперь в этой, некогда светлой комнате, пылились картины, старая мебель, и, ставшие никому не нужными, вещи. Дом несколько раз частично перестраивали, но неизменным оставалось одно – камин в гостиной, который был сердцем этого Дома.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Художник прожил в Доме много лет и покинул его в день и час, назначенный судьбой. После его ухода в мир иной постояльцы часто сменяли друг друга. Происходило это потому, что все по ночам слышали какие-то вздохи,  чьи-то шаги на чердаке. Поговаривали, что Дом живой, что он хлопает дверями во тьме и скрипит половицами. Кое-кто посмеивался над этими разговорами, а кто-то с ужасом обходил Дом стороной. Это продолжалось до тех пор, пока в Доме не поселились двое – Он и Она.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Они были уже не молоды, но ещё не достигли  того возраста, когда приходит мудрость. Внешность их производила очень приятное впечатление.</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 был высок, подтянут и строен. Осанка выдавала бывшего</w:t>
      </w:r>
      <w:r w:rsidR="00173FCC">
        <w:rPr>
          <w:rFonts w:ascii="Times New Roman" w:hAnsi="Times New Roman" w:cs="Times New Roman"/>
          <w:sz w:val="28"/>
          <w:szCs w:val="28"/>
        </w:rPr>
        <w:t xml:space="preserve"> военного. Волосы темные, виски чуть тронуты</w:t>
      </w:r>
      <w:r>
        <w:rPr>
          <w:rFonts w:ascii="Times New Roman" w:hAnsi="Times New Roman" w:cs="Times New Roman"/>
          <w:sz w:val="28"/>
          <w:szCs w:val="28"/>
        </w:rPr>
        <w:t xml:space="preserve"> сединой. Лицо его было мужественным, с едва заметной сеточкой морщин, расходящейся от уголков глаз. Орлиный нос и плотно сжатые губы говорили о решительном характере этого человека. Его голубые, смеющиеся глаза, никак не вязались с довольно жесткими чертами лица.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Женщина, в противоположность Ему, была невысока ростом, так же стройна и изящна. Она напоминала хрупкий цветок. Светлые волосы, еще не </w:t>
      </w:r>
      <w:r>
        <w:rPr>
          <w:rFonts w:ascii="Times New Roman" w:hAnsi="Times New Roman" w:cs="Times New Roman"/>
          <w:sz w:val="28"/>
          <w:szCs w:val="28"/>
        </w:rPr>
        <w:lastRenderedPageBreak/>
        <w:t>тронутые сединой, струились свободными волнами по плечам. Мягкие, нежные черты лица волн</w:t>
      </w:r>
      <w:r w:rsidR="00173FCC">
        <w:rPr>
          <w:rFonts w:ascii="Times New Roman" w:hAnsi="Times New Roman" w:cs="Times New Roman"/>
          <w:sz w:val="28"/>
          <w:szCs w:val="28"/>
        </w:rPr>
        <w:t>овали и завораживали.  Взгляд её</w:t>
      </w:r>
      <w:r>
        <w:rPr>
          <w:rFonts w:ascii="Times New Roman" w:hAnsi="Times New Roman" w:cs="Times New Roman"/>
          <w:sz w:val="28"/>
          <w:szCs w:val="28"/>
        </w:rPr>
        <w:t xml:space="preserve">  больших фиалковых глаз был задумчив и печален, даже когда на лице появлялась улыбка. Она любила играть на рояле по вечерам, а Он сидел в уютном кресле рядом с камином, слушал любимые мелодии и с нежностью глядел на Неё.</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Дом подкрасили, подремонтировали, и теперь он сиял своими окнами. Всё ему нравилось.</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Жизнь текла размеренно и спокойно. Казалось, всё было хорошо, но чего-то не хватало в этом Доме. В нём было слишком тихо, слишком спокойно. И вот однажды…..</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Был холодный осенний вечер. За окном лил дождь. Он сидел у камина, в котором весело плясал огонь, и слушал, как Она играет на рояле.</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Вдруг Ему показалось, что дверь кто-то царапает, потом послышался какой-то звук, похожий на мяуканье. Он и Она переглянулись и пошли к входной двери. Там они увидели крохотного чёрного котёнка. Он был мокрым и грязным. Котёнок умоляюще глядел на них своими </w:t>
      </w:r>
      <w:r w:rsidR="00173FCC">
        <w:rPr>
          <w:rFonts w:ascii="Times New Roman" w:hAnsi="Times New Roman" w:cs="Times New Roman"/>
          <w:sz w:val="28"/>
          <w:szCs w:val="28"/>
        </w:rPr>
        <w:t>глазками-</w:t>
      </w:r>
      <w:r>
        <w:rPr>
          <w:rFonts w:ascii="Times New Roman" w:hAnsi="Times New Roman" w:cs="Times New Roman"/>
          <w:sz w:val="28"/>
          <w:szCs w:val="28"/>
        </w:rPr>
        <w:t>бусинками и жалобно мяукал.</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Она бросилась в Дом и, спустя минуту, вернулась с мягким  полотенцем, в которое и завернула находку. Котёнка выкупали  и напоили тёплым молоком. Его положили в кресло, которое пододвинули поближе к огню. Сытый котёнок пригрелся и уснул под мерное тиканье часов, висящих над камином. Он и Она склонились  над малышом, удивляясь, как это крохотное существо не погибло от голода и холода.  Так Кот появился в Доме и в жизни этих двоих.</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 этого дня жизнь в Доме оживилась. Котёнок, освоившись, принялся гулять по Дому, лазать везде и всюду. Временами его приходилось то вытаскивать из напольной вазы, то снимать с гардины или книжной полки. Ни один день в Доме не проходил без приключений подрастающего хвостатого сорванца.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Прошло время, Кот подрос и превратился в большого пушистого Кота с блестящей чёрной как смоль шерстью. Ему уже не хватало пространства, ограниченного двумя этажами, и он полез на чердак. В то место, где, по слухам и  обитало привидение того самого Художника, некогда жившего в этом Доме.  И выбрал он время, не совсем подходящее для прогулок и обследования своих владений.</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Часы над камином пробили полночь, а Коту не сиделось на месте. За день он выспался и захотел размять лапы. Вот он пробежался по лестнице вверх, вниз, а затем еще раз вверх и вниз. Кот посидел в пролете между вторым этажом и чердаком. Его внимание привлекла дверь в верхнюю комнату. Она приоткрылась. Из-под двери выбивался луч света, слышались чьи-то шаги. Кот, решив, что там может ходить только хозяин или хозяйка, стремглав бросился по ступенькам вверх. Влетев в комнату, он огляделся и замер. Посередине комнаты стоял мольберт с натянутым на нем холстом, а рядом находился незнакомый человек в одежде, перепачканной красками. В руках он держал кисти. Кот хотел уже убежать от странного человека, от непонятных запахов, но Художник, а это был именно он, вдруг обернулся. Художник смотрел на Кота и улыбался. Страх покинул усатого прохвоста, и Кот внимательно смотрел за человеком.  Тот молчал, но Кот отчетливо слышал, что Художник подзывает его к себе, приглашая взглянуть на картину, стоящую на мольберте. Кот подошёл,  приподнялся на задних лапах и увидел её. Там были изображены Он и Она, склоняющиеся над маленьким пушистым комочком. Этим крошечным комочком когда-то был Кот. Все, нарисованные на картине, были как живые. Даже казалось, что они двигаются. Кот сел около Художника и обвел комнату взглядом. В углу он увидел картину, напоминающую ту, что стояла на мольберте. Только вместо себя он увидел крошечного ребенка, человеческое дитя. Кот посмотрел на Художника. Человек не шевелил губами, но Кот слышал, как Художник рассказывал какую-то историю о тех, кто жил в Доме. Как ни удивительно, но Кот понял, что Она и Он печалятся из-за того, что Бог не дал им детей. </w:t>
      </w:r>
      <w:r>
        <w:rPr>
          <w:rFonts w:ascii="Times New Roman" w:hAnsi="Times New Roman" w:cs="Times New Roman"/>
          <w:sz w:val="28"/>
          <w:szCs w:val="28"/>
        </w:rPr>
        <w:lastRenderedPageBreak/>
        <w:t>Поэтому Кот и стал для них как бы ребенком, которого они безумно любили и баловали. Он слушал историю, глаза его слипались. Кот свернулся колечком у ног Художника и уснул. Впервые за всю свою недолгую жизнь он видел сны. Они были обрывочными, но удивительно красивыми. А под утро ему удалось увидеть даже маму-кошку. Впрочем, проснувшись, он уже ничего не помнил. Все-таки он же просто кот.  </w:t>
      </w:r>
    </w:p>
    <w:p w:rsidR="00D56FAD" w:rsidRDefault="00173FCC"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Усатый разбойник тихонько</w:t>
      </w:r>
      <w:r w:rsidR="00D56FAD">
        <w:rPr>
          <w:rFonts w:ascii="Times New Roman" w:hAnsi="Times New Roman" w:cs="Times New Roman"/>
          <w:sz w:val="28"/>
          <w:szCs w:val="28"/>
        </w:rPr>
        <w:t xml:space="preserve"> спустился вниз. В кресле сидела Она и плакала. Он быстро ходил по Дому и хлопал дверями. Кот сел посреди комнаты и громко мяукнул. Она вскочила с кресла и бросилась к нему, взяла кота на руки и прижала к себе. Оказывается, не застав Кота, как всегда спящим в кресле, люди испугались, что он потерялся,  и стали искать его. Кот чувствовал себя королём. Его полдня носили на руках, обнимали, целовали, кормили разными вкусностями. Он млел от счастья, но что-то ему не давал</w:t>
      </w:r>
      <w:r w:rsidR="00D85D02">
        <w:rPr>
          <w:rFonts w:ascii="Times New Roman" w:hAnsi="Times New Roman" w:cs="Times New Roman"/>
          <w:sz w:val="28"/>
          <w:szCs w:val="28"/>
        </w:rPr>
        <w:t>о</w:t>
      </w:r>
      <w:r w:rsidR="00D56FAD">
        <w:rPr>
          <w:rFonts w:ascii="Times New Roman" w:hAnsi="Times New Roman" w:cs="Times New Roman"/>
          <w:sz w:val="28"/>
          <w:szCs w:val="28"/>
        </w:rPr>
        <w:t xml:space="preserve"> покоя. Улучив момент, Кот побежал на чердак. Дверь оказалась закрытой. Как он ни старался ее хоть чуть-чуть приоткрыть, у него ничего не получилось.</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Весь следующий день в Доме был тихо. Переволновавши</w:t>
      </w:r>
      <w:r w:rsidR="00173FCC">
        <w:rPr>
          <w:rFonts w:ascii="Times New Roman" w:hAnsi="Times New Roman" w:cs="Times New Roman"/>
          <w:sz w:val="28"/>
          <w:szCs w:val="28"/>
        </w:rPr>
        <w:t>сь за своего непоседливого питомца</w:t>
      </w:r>
      <w:r>
        <w:rPr>
          <w:rFonts w:ascii="Times New Roman" w:hAnsi="Times New Roman" w:cs="Times New Roman"/>
          <w:sz w:val="28"/>
          <w:szCs w:val="28"/>
        </w:rPr>
        <w:t>, Он и Она решили отдохнуть. Она вязала, сидя в зимнем саду, а Он листал книгу. К вечеру, однако, они решили прогуляться и взяли с собой Кота. Во время прогулки Кот бегал по лужайке за красивыми бабочками. А потом, устав, просто развалился на солнце.  Вот одна бабочка нахально уселась ему на нос. Кот попытался прихлопнуть её лапой, да не тут-то было. Бабочка вспорхнула и стала летать вокруг, дразня Кота. Он решил её поймать во что бы то ни стало. Бабочка полетала рядом и стала отдаляться от Кота, а тот, пытаясь ее поймать, не замечая, что уходит от Дома все дальше и дальше, бежал вприпрыжку за бабочкой. Наконец Кот потерял  её из виду и остановился. Он сидел на полянке, а вокруг были только заросли какого-то кустарника. Кот заметался от куста к кусту, желая найти выход, но все его попытки оказались пустыми. Он не знал, в какую сторону ему идти….</w:t>
      </w:r>
    </w:p>
    <w:p w:rsidR="00D56FAD" w:rsidRDefault="00D56FAD" w:rsidP="00CC43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Вдруг послышался шорох, кусты раздвинулись, и на поляну вышла девочка лет девяти. Она едва держалась на ногах. Платье её было старым, выцветшим. Рыжие волосы, заплетенные в косу, растрепались. А в больших зеленых глазах стояли слёзы. Она почти не плакала, только всхлипывала от усталости и ёжилась от вечерней прохлады. Кот увидел Девочку и  обрадовался. Он подошел к ней и стал тереться о её ноги. Девочка присела около показавшегося ей огромны</w:t>
      </w:r>
      <w:r w:rsidR="00CC43AD">
        <w:rPr>
          <w:rFonts w:ascii="Times New Roman" w:hAnsi="Times New Roman" w:cs="Times New Roman"/>
          <w:sz w:val="28"/>
          <w:szCs w:val="28"/>
        </w:rPr>
        <w:t xml:space="preserve">м </w:t>
      </w:r>
      <w:r>
        <w:rPr>
          <w:rFonts w:ascii="Times New Roman" w:hAnsi="Times New Roman" w:cs="Times New Roman"/>
          <w:sz w:val="28"/>
          <w:szCs w:val="28"/>
        </w:rPr>
        <w:t>кота. Взяла его на руки, и, ощутив тепло, исходящее от него, прижала к себе. Кот от удовольствия зажмурился и замурлыкал. Девочка привалилась к дереву. Так, прижимая к себе теплого мурлыкающего кота, она уснула.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 и Она, обнаружив пропажу их любимца, снова бросились его искать.</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 счастливой случайности, они выбрали именно ту тропинку, по которой Кот бежал за бабочкой. П</w:t>
      </w:r>
      <w:r w:rsidR="0075398F">
        <w:rPr>
          <w:rFonts w:ascii="Times New Roman" w:hAnsi="Times New Roman" w:cs="Times New Roman"/>
          <w:sz w:val="28"/>
          <w:szCs w:val="28"/>
        </w:rPr>
        <w:t>еред зарослями кустарника Он</w:t>
      </w:r>
      <w:r>
        <w:rPr>
          <w:rFonts w:ascii="Times New Roman" w:hAnsi="Times New Roman" w:cs="Times New Roman"/>
          <w:sz w:val="28"/>
          <w:szCs w:val="28"/>
        </w:rPr>
        <w:t xml:space="preserve"> и Она остановились, не зная, куда </w:t>
      </w:r>
      <w:r w:rsidR="00CC43AD">
        <w:rPr>
          <w:rFonts w:ascii="Times New Roman" w:hAnsi="Times New Roman" w:cs="Times New Roman"/>
          <w:sz w:val="28"/>
          <w:szCs w:val="28"/>
        </w:rPr>
        <w:t xml:space="preserve">дальше идти. Стали звать Кота. </w:t>
      </w:r>
      <w:r>
        <w:rPr>
          <w:rFonts w:ascii="Times New Roman" w:hAnsi="Times New Roman" w:cs="Times New Roman"/>
          <w:sz w:val="28"/>
          <w:szCs w:val="28"/>
        </w:rPr>
        <w:t>Тот услышал знакомые голоса и начал гром</w:t>
      </w:r>
      <w:r w:rsidR="00CC43AD">
        <w:rPr>
          <w:rFonts w:ascii="Times New Roman" w:hAnsi="Times New Roman" w:cs="Times New Roman"/>
          <w:sz w:val="28"/>
          <w:szCs w:val="28"/>
        </w:rPr>
        <w:t>ко мяукать. Мужчина</w:t>
      </w:r>
      <w:r>
        <w:rPr>
          <w:rFonts w:ascii="Times New Roman" w:hAnsi="Times New Roman" w:cs="Times New Roman"/>
          <w:sz w:val="28"/>
          <w:szCs w:val="28"/>
        </w:rPr>
        <w:t>, пробравшись сквозь кустарник, нашел на полянке Кота и озябшую Девочку.  Он поднял Девочку на руки и понес в Дом. Кот, довольный, что его наконец-то нашли, бежал за хозяином и хозяйкой.</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Два дня Он и Она не отходили от пастели заболевшего ребенка, а Кот спал на подушке с нею рядом. Они пытались найти родителей Девочки, но так никого не смогли разыскать. Когда Девочка немного окрепла,  рассказала, что жила с мамой недалеко в деревне. Мама умерла, дом заняли дальние родственники, которые терпели Девочку из жалости.  А когда она им надоела, девочку выставили за дверь. Ей было некуда идти….</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 и Она переглянулись. В глазах</w:t>
      </w:r>
      <w:r w:rsidR="00CC43AD">
        <w:rPr>
          <w:rFonts w:ascii="Times New Roman" w:hAnsi="Times New Roman" w:cs="Times New Roman"/>
          <w:sz w:val="28"/>
          <w:szCs w:val="28"/>
        </w:rPr>
        <w:t xml:space="preserve"> их читались и жалость к малышке</w:t>
      </w:r>
      <w:r>
        <w:rPr>
          <w:rFonts w:ascii="Times New Roman" w:hAnsi="Times New Roman" w:cs="Times New Roman"/>
          <w:sz w:val="28"/>
          <w:szCs w:val="28"/>
        </w:rPr>
        <w:t>, и радость, что она попала именно к ним. Ведь так давно они мечтали о ребенке. Бог смилостивился над ними, послал зеленоглазую Девочку, внешне так напоминающую хозяйку Дома.</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Девочка согласилась ос</w:t>
      </w:r>
      <w:r w:rsidR="00CC43AD">
        <w:rPr>
          <w:rFonts w:ascii="Times New Roman" w:hAnsi="Times New Roman" w:cs="Times New Roman"/>
          <w:sz w:val="28"/>
          <w:szCs w:val="28"/>
        </w:rPr>
        <w:t>таться в Доме. Ведь она была</w:t>
      </w:r>
      <w:r>
        <w:rPr>
          <w:rFonts w:ascii="Times New Roman" w:hAnsi="Times New Roman" w:cs="Times New Roman"/>
          <w:sz w:val="28"/>
          <w:szCs w:val="28"/>
        </w:rPr>
        <w:t xml:space="preserve"> совсем одна</w:t>
      </w:r>
      <w:r w:rsidR="00CC43AD">
        <w:rPr>
          <w:rFonts w:ascii="Times New Roman" w:hAnsi="Times New Roman" w:cs="Times New Roman"/>
          <w:sz w:val="28"/>
          <w:szCs w:val="28"/>
        </w:rPr>
        <w:t xml:space="preserve"> на этом свете, а эти люди оказались </w:t>
      </w:r>
      <w:r>
        <w:rPr>
          <w:rFonts w:ascii="Times New Roman" w:hAnsi="Times New Roman" w:cs="Times New Roman"/>
          <w:sz w:val="28"/>
          <w:szCs w:val="28"/>
        </w:rPr>
        <w:t>так добры и ласковы с нею.</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 в Доме появился ребёнок. Теперь здесь жили уже не просто Он и Она, а целая семья – Он, Она, Девочка и Кот. Со временем Девочка стала называть своих спасителей мамой и папой.</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Как-то раз Он и Она поехали в клинику, а Девочка решила посмотреть, что за комната скрывается за дверью, ведущей на чердак.  Конечно же, её прогулка на чердак не обошлась без пушистого прохвоста. </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Девочка и Кот толкнули дверь, она оказалась не заперта. Девочка увидела комнату впервые, но Кот вдруг вспомнил о своей встрече с Художником.  Всё помещение было  все так же завалено ненужными вещами, но в углу они увидели картину, она как бы манила их к себе. На ней были изображены Он и Она, склонившиеся над колыбелью, в которой спал ребенок. Кот дремал рядом в кресле, а Девочка играла на рояле. Раньше этой картины на чердаке не было.</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Девочка и Кот услышали, как подъехала машина, и побежали наперегонки вниз. Он и Она стояли у дверей и улыбались. В клинике им сказали, что у них скоро родится малыш. Это было просто чудо….</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Да и с самим Домом стали происходить чудеса. Он как будто помолодел. Из небольших трещин в фундаменте вдруг начали расти ползучие розы, которые очень скоро обвили дом св</w:t>
      </w:r>
      <w:r w:rsidR="00CC43AD">
        <w:rPr>
          <w:rFonts w:ascii="Times New Roman" w:hAnsi="Times New Roman" w:cs="Times New Roman"/>
          <w:sz w:val="28"/>
          <w:szCs w:val="28"/>
        </w:rPr>
        <w:t>оими лианами. Розы расцвели и наполнили</w:t>
      </w:r>
      <w:r>
        <w:rPr>
          <w:rFonts w:ascii="Times New Roman" w:hAnsi="Times New Roman" w:cs="Times New Roman"/>
          <w:sz w:val="28"/>
          <w:szCs w:val="28"/>
        </w:rPr>
        <w:t xml:space="preserve"> все вокруг своим ароматом. Половицы в Доме перестали скрипеть и выдавали звуки, очень похожие на мелодию. А камин перестал громко гудеть, когда в нем разжигали огонь.</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Дом перестал быть тихим</w:t>
      </w:r>
      <w:r w:rsidR="0075398F">
        <w:rPr>
          <w:rFonts w:ascii="Times New Roman" w:hAnsi="Times New Roman" w:cs="Times New Roman"/>
          <w:sz w:val="28"/>
          <w:szCs w:val="28"/>
        </w:rPr>
        <w:t xml:space="preserve"> и унылым</w:t>
      </w:r>
      <w:r>
        <w:rPr>
          <w:rFonts w:ascii="Times New Roman" w:hAnsi="Times New Roman" w:cs="Times New Roman"/>
          <w:sz w:val="28"/>
          <w:szCs w:val="28"/>
        </w:rPr>
        <w:t>. В нем наконец-то поселился детский смех.</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Дом любил всё это. Но он же все-таки Дом. Поэтому он стоял и тихо радовался происходящим переменам, но никто даже не догадывался о его чувствах, кроме Художника. Теперь его душа была спокойна. Дом был в </w:t>
      </w:r>
      <w:r>
        <w:rPr>
          <w:rFonts w:ascii="Times New Roman" w:hAnsi="Times New Roman" w:cs="Times New Roman"/>
          <w:sz w:val="28"/>
          <w:szCs w:val="28"/>
        </w:rPr>
        <w:lastRenderedPageBreak/>
        <w:t>надежных руках. В нем жили счастливые люди и, конечно же, Кот, с появлением которого и стали происходить изменения к лучшему в Доме.</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Душа Художника выпорхнула из чердачного окна и взмыла ввысь. Дом прощально пыхнул трубой ему вслед.</w:t>
      </w:r>
    </w:p>
    <w:p w:rsidR="00D56FAD" w:rsidRDefault="00D56FAD" w:rsidP="00D56FA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Было это</w:t>
      </w:r>
      <w:r w:rsidR="00CC43AD">
        <w:rPr>
          <w:rFonts w:ascii="Times New Roman" w:hAnsi="Times New Roman" w:cs="Times New Roman"/>
          <w:sz w:val="28"/>
          <w:szCs w:val="28"/>
        </w:rPr>
        <w:t xml:space="preserve"> или не было – судить не нам.  Чу</w:t>
      </w:r>
      <w:r>
        <w:rPr>
          <w:rFonts w:ascii="Times New Roman" w:hAnsi="Times New Roman" w:cs="Times New Roman"/>
          <w:sz w:val="28"/>
          <w:szCs w:val="28"/>
        </w:rPr>
        <w:t>деса</w:t>
      </w:r>
      <w:r w:rsidR="00CC43AD">
        <w:rPr>
          <w:rFonts w:ascii="Times New Roman" w:hAnsi="Times New Roman" w:cs="Times New Roman"/>
          <w:sz w:val="28"/>
          <w:szCs w:val="28"/>
        </w:rPr>
        <w:t xml:space="preserve"> же</w:t>
      </w:r>
      <w:r>
        <w:rPr>
          <w:rFonts w:ascii="Times New Roman" w:hAnsi="Times New Roman" w:cs="Times New Roman"/>
          <w:sz w:val="28"/>
          <w:szCs w:val="28"/>
        </w:rPr>
        <w:t xml:space="preserve"> в жизни творим мы сами.  </w:t>
      </w:r>
    </w:p>
    <w:p w:rsidR="00A9083F" w:rsidRDefault="00A9083F"/>
    <w:p w:rsidR="000E5C04" w:rsidRDefault="000E5C04"/>
    <w:p w:rsidR="000E5C04" w:rsidRPr="008A3E66" w:rsidRDefault="000E5C04">
      <w:pPr>
        <w:rPr>
          <w:rFonts w:ascii="Times New Roman" w:hAnsi="Times New Roman" w:cs="Times New Roman"/>
        </w:rPr>
      </w:pPr>
    </w:p>
    <w:sectPr w:rsidR="000E5C04" w:rsidRPr="008A3E66" w:rsidSect="00A90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FAD"/>
    <w:rsid w:val="000E5C04"/>
    <w:rsid w:val="00173FCC"/>
    <w:rsid w:val="001C7D1F"/>
    <w:rsid w:val="005F06A8"/>
    <w:rsid w:val="00703D75"/>
    <w:rsid w:val="0075398F"/>
    <w:rsid w:val="008A3E66"/>
    <w:rsid w:val="00A4678D"/>
    <w:rsid w:val="00A9083F"/>
    <w:rsid w:val="00CC43AD"/>
    <w:rsid w:val="00D56FAD"/>
    <w:rsid w:val="00D85D02"/>
    <w:rsid w:val="00DA6DED"/>
    <w:rsid w:val="00E5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3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1847</Words>
  <Characters>9662</Characters>
  <Application>Microsoft Office Word</Application>
  <DocSecurity>0</DocSecurity>
  <Lines>184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2018-10-25T11:24:00Z</dcterms:created>
  <dcterms:modified xsi:type="dcterms:W3CDTF">2018-12-01T09:14:00Z</dcterms:modified>
</cp:coreProperties>
</file>